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15" w:rsidRPr="000C5715" w:rsidRDefault="000C5715" w:rsidP="000C5715">
      <w:pPr>
        <w:spacing w:before="120" w:after="0" w:line="240" w:lineRule="auto"/>
        <w:rPr>
          <w:rFonts w:eastAsia="Times New Roman" w:cs="Calibri"/>
          <w:color w:val="FF0000"/>
          <w:sz w:val="24"/>
          <w:szCs w:val="20"/>
        </w:rPr>
      </w:pPr>
      <w:bookmarkStart w:id="0" w:name="_Toc44738651"/>
      <w:bookmarkStart w:id="1" w:name="_GoBack"/>
      <w:bookmarkEnd w:id="1"/>
    </w:p>
    <w:p w:rsidR="000C5715" w:rsidRPr="000C5715" w:rsidRDefault="000C5715" w:rsidP="000C5715">
      <w:pPr>
        <w:spacing w:before="120" w:after="0" w:line="240" w:lineRule="auto"/>
        <w:rPr>
          <w:rFonts w:eastAsia="Times New Roman" w:cs="Calibri"/>
          <w:color w:val="FF0000"/>
          <w:sz w:val="24"/>
          <w:szCs w:val="20"/>
        </w:rPr>
      </w:pPr>
    </w:p>
    <w:p w:rsidR="000C5715" w:rsidRPr="00625582" w:rsidRDefault="000C5715" w:rsidP="000C5715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0C5715" w:rsidRPr="00625582" w:rsidRDefault="000C5715" w:rsidP="000C5715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625582">
        <w:rPr>
          <w:rFonts w:eastAsia="Times New Roman" w:cs="Calibri"/>
          <w:sz w:val="24"/>
          <w:szCs w:val="20"/>
        </w:rPr>
        <w:t>Australian Capital Territory</w:t>
      </w:r>
    </w:p>
    <w:p w:rsidR="000C5715" w:rsidRPr="00625582" w:rsidRDefault="000C5715" w:rsidP="000C5715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625582">
        <w:rPr>
          <w:rFonts w:eastAsia="Times New Roman" w:cs="Calibri"/>
          <w:b/>
          <w:sz w:val="40"/>
          <w:szCs w:val="20"/>
        </w:rPr>
        <w:t xml:space="preserve">Gaming Machine Approval 2018 (No </w:t>
      </w:r>
      <w:r w:rsidR="00625582" w:rsidRPr="00625582">
        <w:rPr>
          <w:rFonts w:eastAsia="Times New Roman" w:cs="Calibri"/>
          <w:b/>
          <w:sz w:val="40"/>
          <w:szCs w:val="20"/>
        </w:rPr>
        <w:t>17</w:t>
      </w:r>
      <w:r w:rsidRPr="00625582">
        <w:rPr>
          <w:rFonts w:eastAsia="Times New Roman" w:cs="Calibri"/>
          <w:b/>
          <w:sz w:val="40"/>
          <w:szCs w:val="20"/>
        </w:rPr>
        <w:t>)</w:t>
      </w:r>
    </w:p>
    <w:p w:rsidR="000C5715" w:rsidRPr="00625582" w:rsidRDefault="000C5715" w:rsidP="000C5715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625582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EB32FC">
        <w:rPr>
          <w:rFonts w:eastAsia="Times New Roman" w:cs="Calibri"/>
          <w:b/>
          <w:bCs/>
          <w:sz w:val="24"/>
          <w:szCs w:val="20"/>
        </w:rPr>
        <w:t>504</w:t>
      </w:r>
    </w:p>
    <w:p w:rsidR="000C5715" w:rsidRPr="00625582" w:rsidRDefault="000C5715" w:rsidP="000C5715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625582">
        <w:rPr>
          <w:rFonts w:eastAsia="Times New Roman" w:cs="Calibri"/>
          <w:sz w:val="24"/>
          <w:szCs w:val="20"/>
        </w:rPr>
        <w:t xml:space="preserve">made under the </w:t>
      </w:r>
    </w:p>
    <w:p w:rsidR="000C5715" w:rsidRPr="00625582" w:rsidRDefault="000C5715" w:rsidP="000C5715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625582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0C5715" w:rsidRPr="00625582" w:rsidRDefault="000C5715" w:rsidP="000C5715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0C5715" w:rsidRPr="00625582" w:rsidRDefault="000C5715" w:rsidP="000C5715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0C5715" w:rsidRPr="00625582" w:rsidRDefault="000C5715" w:rsidP="000C5715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625582">
        <w:rPr>
          <w:rFonts w:eastAsia="Times New Roman" w:cs="Calibri"/>
          <w:b/>
          <w:bCs/>
          <w:sz w:val="24"/>
          <w:szCs w:val="20"/>
        </w:rPr>
        <w:t>1</w:t>
      </w:r>
      <w:r w:rsidRPr="00625582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0C5715" w:rsidRPr="00625582" w:rsidRDefault="000C5715" w:rsidP="000C5715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625582">
        <w:rPr>
          <w:rFonts w:eastAsia="Times New Roman" w:cs="Calibri"/>
          <w:sz w:val="24"/>
          <w:szCs w:val="20"/>
        </w:rPr>
        <w:t xml:space="preserve">This instrument is the </w:t>
      </w:r>
      <w:r w:rsidRPr="00625582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625582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625582" w:rsidRPr="00625582">
        <w:rPr>
          <w:rFonts w:eastAsia="Times New Roman" w:cs="Calibri"/>
          <w:i/>
          <w:iCs/>
          <w:sz w:val="24"/>
          <w:szCs w:val="20"/>
        </w:rPr>
        <w:t>17</w:t>
      </w:r>
      <w:r w:rsidRPr="00625582">
        <w:rPr>
          <w:rFonts w:eastAsia="Times New Roman" w:cs="Calibri"/>
          <w:i/>
          <w:iCs/>
          <w:sz w:val="24"/>
          <w:szCs w:val="20"/>
        </w:rPr>
        <w:t>).</w:t>
      </w:r>
    </w:p>
    <w:p w:rsidR="000C5715" w:rsidRPr="00625582" w:rsidRDefault="000C5715" w:rsidP="000C5715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0C5715" w:rsidRPr="00625582" w:rsidRDefault="000C5715" w:rsidP="000C5715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625582">
        <w:rPr>
          <w:rFonts w:eastAsia="Times New Roman" w:cs="Calibri"/>
          <w:b/>
          <w:bCs/>
          <w:sz w:val="24"/>
          <w:szCs w:val="20"/>
        </w:rPr>
        <w:t>2</w:t>
      </w:r>
      <w:r w:rsidRPr="00625582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0C5715" w:rsidRPr="00625582" w:rsidRDefault="000C5715" w:rsidP="000C5715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625582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0C5715" w:rsidRPr="00625582" w:rsidRDefault="000C5715" w:rsidP="000C5715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0C5715" w:rsidRPr="00625582" w:rsidRDefault="000C5715" w:rsidP="000C5715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625582">
        <w:rPr>
          <w:rFonts w:eastAsia="Times New Roman" w:cs="Calibri"/>
          <w:b/>
          <w:bCs/>
          <w:sz w:val="24"/>
          <w:szCs w:val="24"/>
        </w:rPr>
        <w:t>Approval</w:t>
      </w:r>
    </w:p>
    <w:p w:rsidR="000C5715" w:rsidRPr="000C5715" w:rsidRDefault="000C5715" w:rsidP="000C5715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0C571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0C5715" w:rsidRDefault="000C5715" w:rsidP="000C5715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:rsidR="00625582" w:rsidRPr="000C5715" w:rsidRDefault="00625582" w:rsidP="000C5715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:rsidR="000C5715" w:rsidRPr="000C5715" w:rsidRDefault="00625582" w:rsidP="000C5715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A192CA3" wp14:editId="02D22DDA">
            <wp:extent cx="1304925" cy="323850"/>
            <wp:effectExtent l="0" t="0" r="9525" b="0"/>
            <wp:docPr id="1" name="Picture 1" descr="cid:image001.png@01D40D5D.A2A79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D5D.A2A79B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15" w:rsidRPr="000C5715" w:rsidRDefault="000C5715" w:rsidP="000C5715">
      <w:pPr>
        <w:spacing w:before="240" w:after="60" w:line="240" w:lineRule="auto"/>
        <w:rPr>
          <w:noProof/>
          <w:lang w:eastAsia="en-AU"/>
        </w:rPr>
      </w:pPr>
      <w:r w:rsidRPr="000C5715">
        <w:rPr>
          <w:noProof/>
          <w:lang w:eastAsia="en-AU"/>
        </w:rPr>
        <w:t>Giancarlo Nasca</w:t>
      </w:r>
    </w:p>
    <w:bookmarkEnd w:id="0"/>
    <w:p w:rsidR="000C5715" w:rsidRPr="000C5715" w:rsidRDefault="000C5715" w:rsidP="000C5715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0C5715">
        <w:rPr>
          <w:rFonts w:eastAsia="Times New Roman" w:cs="Calibri"/>
          <w:bCs/>
          <w:sz w:val="24"/>
          <w:szCs w:val="20"/>
        </w:rPr>
        <w:t>Delegate</w:t>
      </w:r>
    </w:p>
    <w:p w:rsidR="000C5715" w:rsidRPr="000C5715" w:rsidRDefault="000C5715" w:rsidP="000C5715">
      <w:pPr>
        <w:spacing w:after="0" w:line="240" w:lineRule="auto"/>
        <w:rPr>
          <w:rFonts w:eastAsia="Times New Roman" w:cs="Calibri"/>
          <w:sz w:val="24"/>
          <w:szCs w:val="20"/>
        </w:rPr>
      </w:pPr>
      <w:r w:rsidRPr="000C5715">
        <w:rPr>
          <w:rFonts w:eastAsia="Times New Roman" w:cs="Calibri"/>
          <w:sz w:val="24"/>
          <w:szCs w:val="20"/>
        </w:rPr>
        <w:t>ACT Gambling and Racing Commission</w:t>
      </w:r>
    </w:p>
    <w:p w:rsidR="000C5715" w:rsidRPr="000C5715" w:rsidRDefault="000C5715" w:rsidP="000C5715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0C5715" w:rsidRPr="000C5715" w:rsidRDefault="000C5715" w:rsidP="000C5715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0C5715">
        <w:rPr>
          <w:rFonts w:eastAsia="Times New Roman" w:cs="Calibri"/>
          <w:bCs/>
          <w:sz w:val="24"/>
          <w:szCs w:val="20"/>
        </w:rPr>
        <w:t xml:space="preserve">27 August 2018 </w:t>
      </w:r>
    </w:p>
    <w:p w:rsidR="000C5715" w:rsidRPr="000C5715" w:rsidRDefault="000C5715" w:rsidP="000C5715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0C5715" w:rsidRPr="000C5715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0C5715" w:rsidRPr="000C5715" w:rsidRDefault="000C5715" w:rsidP="000C5715">
      <w:pPr>
        <w:spacing w:after="0"/>
        <w:rPr>
          <w:sz w:val="24"/>
          <w:szCs w:val="24"/>
        </w:rPr>
      </w:pPr>
      <w:r w:rsidRPr="000C5715">
        <w:rPr>
          <w:sz w:val="24"/>
          <w:szCs w:val="24"/>
        </w:rPr>
        <w:lastRenderedPageBreak/>
        <w:t>For further information please contact the approved supplier.</w:t>
      </w:r>
    </w:p>
    <w:p w:rsidR="000C5715" w:rsidRPr="0098021D" w:rsidRDefault="000C5715" w:rsidP="000C57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8021D" w:rsidRPr="0098021D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E" w:rsidRPr="0098021D" w:rsidRDefault="004C5E4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98021D" w:rsidRPr="0098021D" w:rsidTr="000570E0">
        <w:tc>
          <w:tcPr>
            <w:tcW w:w="9072" w:type="dxa"/>
            <w:gridSpan w:val="2"/>
          </w:tcPr>
          <w:p w:rsidR="004C5E4E" w:rsidRPr="0098021D" w:rsidRDefault="004C5E4E" w:rsidP="004C5E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98021D" w:rsidRPr="0098021D" w:rsidTr="000570E0">
        <w:tc>
          <w:tcPr>
            <w:tcW w:w="3686" w:type="dxa"/>
          </w:tcPr>
          <w:p w:rsidR="004C5E4E" w:rsidRPr="0098021D" w:rsidRDefault="004C5E4E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4C5E4E" w:rsidRPr="0098021D" w:rsidRDefault="004C5E4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Chief’s Magic</w:t>
            </w:r>
          </w:p>
        </w:tc>
      </w:tr>
      <w:tr w:rsidR="0098021D" w:rsidRPr="0098021D" w:rsidTr="000570E0">
        <w:tc>
          <w:tcPr>
            <w:tcW w:w="3686" w:type="dxa"/>
          </w:tcPr>
          <w:p w:rsidR="004C5E4E" w:rsidRPr="0098021D" w:rsidRDefault="004C5E4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4C5E4E" w:rsidRPr="0098021D" w:rsidRDefault="004C5E4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44.DG040</w:t>
            </w:r>
          </w:p>
        </w:tc>
      </w:tr>
      <w:tr w:rsidR="0098021D" w:rsidRPr="0098021D" w:rsidTr="000570E0">
        <w:tc>
          <w:tcPr>
            <w:tcW w:w="3686" w:type="dxa"/>
          </w:tcPr>
          <w:p w:rsidR="004C5E4E" w:rsidRPr="0098021D" w:rsidRDefault="004C5E4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C5E4E" w:rsidRPr="0098021D" w:rsidRDefault="004C5E4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44-A1216/</w:t>
            </w:r>
            <w:r w:rsidR="00AF0EED" w:rsidRPr="0098021D">
              <w:rPr>
                <w:rFonts w:cs="Calibri"/>
                <w:sz w:val="24"/>
                <w:szCs w:val="24"/>
              </w:rPr>
              <w:t>S</w:t>
            </w:r>
            <w:r w:rsidRPr="0098021D">
              <w:rPr>
                <w:rFonts w:cs="Calibri"/>
                <w:sz w:val="24"/>
                <w:szCs w:val="24"/>
              </w:rPr>
              <w:t>01</w:t>
            </w:r>
          </w:p>
        </w:tc>
      </w:tr>
    </w:tbl>
    <w:p w:rsidR="004C5E4E" w:rsidRPr="0098021D" w:rsidRDefault="004C5E4E" w:rsidP="000C57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C5715" w:rsidRPr="000C5715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0C5715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5715">
              <w:rPr>
                <w:rFonts w:cs="Calibri"/>
                <w:sz w:val="24"/>
                <w:szCs w:val="24"/>
              </w:rPr>
              <w:t xml:space="preserve">Ainsworth Game Technology Limited </w:t>
            </w:r>
          </w:p>
        </w:tc>
      </w:tr>
      <w:tr w:rsidR="000C5715" w:rsidRPr="000C5715" w:rsidTr="000570E0">
        <w:tc>
          <w:tcPr>
            <w:tcW w:w="9072" w:type="dxa"/>
            <w:gridSpan w:val="2"/>
          </w:tcPr>
          <w:p w:rsidR="000C5715" w:rsidRPr="000C5715" w:rsidRDefault="000C5715" w:rsidP="000C57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5715">
              <w:rPr>
                <w:rFonts w:cs="Calibri"/>
                <w:sz w:val="24"/>
                <w:szCs w:val="24"/>
              </w:rPr>
              <w:t xml:space="preserve">Subject: Updated Hardware Component Details </w:t>
            </w:r>
          </w:p>
        </w:tc>
      </w:tr>
      <w:tr w:rsidR="000C5715" w:rsidRPr="000C5715" w:rsidTr="000570E0">
        <w:tc>
          <w:tcPr>
            <w:tcW w:w="3686" w:type="dxa"/>
          </w:tcPr>
          <w:p w:rsidR="000C5715" w:rsidRPr="000C5715" w:rsidRDefault="000C5715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5715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BE2A36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5715">
              <w:rPr>
                <w:rFonts w:cs="Calibri"/>
                <w:sz w:val="24"/>
                <w:szCs w:val="24"/>
              </w:rPr>
              <w:t>Hardware Components</w:t>
            </w:r>
          </w:p>
          <w:p w:rsidR="000C5715" w:rsidRPr="000C5715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5715">
              <w:rPr>
                <w:rFonts w:cs="Calibri"/>
                <w:sz w:val="24"/>
                <w:szCs w:val="24"/>
              </w:rPr>
              <w:t>(8GB SXLR Board Memory &amp; 8GB CFast Card 3SE)</w:t>
            </w:r>
          </w:p>
        </w:tc>
      </w:tr>
      <w:tr w:rsidR="000C5715" w:rsidRPr="000C5715" w:rsidTr="000570E0">
        <w:tc>
          <w:tcPr>
            <w:tcW w:w="3686" w:type="dxa"/>
          </w:tcPr>
          <w:p w:rsidR="000C5715" w:rsidRPr="000C5715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571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C5715" w:rsidRPr="000C5715" w:rsidRDefault="000C5715" w:rsidP="000C57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5715">
              <w:rPr>
                <w:rFonts w:cs="Calibri"/>
                <w:sz w:val="24"/>
                <w:szCs w:val="24"/>
              </w:rPr>
              <w:t>44-A1214/S01</w:t>
            </w:r>
          </w:p>
        </w:tc>
      </w:tr>
    </w:tbl>
    <w:p w:rsidR="000C5715" w:rsidRDefault="000C5715" w:rsidP="000C57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20B0F" w:rsidRPr="0098021D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520B0F" w:rsidRPr="0098021D" w:rsidTr="000570E0">
        <w:tc>
          <w:tcPr>
            <w:tcW w:w="9072" w:type="dxa"/>
            <w:gridSpan w:val="2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20B0F" w:rsidRPr="0098021D" w:rsidTr="000570E0">
        <w:tc>
          <w:tcPr>
            <w:tcW w:w="3686" w:type="dxa"/>
          </w:tcPr>
          <w:p w:rsidR="00520B0F" w:rsidRPr="0098021D" w:rsidRDefault="00520B0F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King Of The Jungle</w:t>
            </w:r>
          </w:p>
        </w:tc>
      </w:tr>
      <w:tr w:rsidR="00520B0F" w:rsidRPr="0098021D" w:rsidTr="000570E0">
        <w:tc>
          <w:tcPr>
            <w:tcW w:w="3686" w:type="dxa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4.DG041</w:t>
            </w:r>
          </w:p>
        </w:tc>
      </w:tr>
      <w:tr w:rsidR="00520B0F" w:rsidRPr="0098021D" w:rsidTr="000570E0">
        <w:tc>
          <w:tcPr>
            <w:tcW w:w="3686" w:type="dxa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20B0F" w:rsidRPr="0098021D" w:rsidRDefault="00520B0F" w:rsidP="00520B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44-A121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98021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20B0F" w:rsidRDefault="00520B0F" w:rsidP="00520B0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20B0F" w:rsidRPr="0098021D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520B0F" w:rsidRPr="0098021D" w:rsidTr="000570E0">
        <w:tc>
          <w:tcPr>
            <w:tcW w:w="9072" w:type="dxa"/>
            <w:gridSpan w:val="2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20B0F" w:rsidRPr="0098021D" w:rsidTr="000570E0">
        <w:tc>
          <w:tcPr>
            <w:tcW w:w="3686" w:type="dxa"/>
          </w:tcPr>
          <w:p w:rsidR="00520B0F" w:rsidRPr="0098021D" w:rsidRDefault="00520B0F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Larry The Leprechaun </w:t>
            </w:r>
          </w:p>
        </w:tc>
      </w:tr>
      <w:tr w:rsidR="00520B0F" w:rsidRPr="0098021D" w:rsidTr="000570E0">
        <w:tc>
          <w:tcPr>
            <w:tcW w:w="3686" w:type="dxa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4.DG045</w:t>
            </w:r>
          </w:p>
        </w:tc>
      </w:tr>
      <w:tr w:rsidR="00520B0F" w:rsidRPr="0098021D" w:rsidTr="000570E0">
        <w:tc>
          <w:tcPr>
            <w:tcW w:w="3686" w:type="dxa"/>
          </w:tcPr>
          <w:p w:rsidR="00520B0F" w:rsidRPr="0098021D" w:rsidRDefault="00520B0F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20B0F" w:rsidRPr="0098021D" w:rsidRDefault="00520B0F" w:rsidP="00520B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44-A</w:t>
            </w:r>
            <w:r>
              <w:rPr>
                <w:rFonts w:cs="Calibri"/>
                <w:sz w:val="24"/>
                <w:szCs w:val="24"/>
              </w:rPr>
              <w:t>1219</w:t>
            </w:r>
            <w:r w:rsidRPr="0098021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20B0F" w:rsidRDefault="00520B0F" w:rsidP="000C57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56FFB" w:rsidRPr="0098021D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B" w:rsidRPr="0098021D" w:rsidRDefault="00E56FFB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E56FFB" w:rsidRPr="0098021D" w:rsidTr="000570E0">
        <w:tc>
          <w:tcPr>
            <w:tcW w:w="9072" w:type="dxa"/>
            <w:gridSpan w:val="2"/>
          </w:tcPr>
          <w:p w:rsidR="00E56FFB" w:rsidRPr="0098021D" w:rsidRDefault="00E56FFB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E56FFB" w:rsidRPr="0098021D" w:rsidTr="000570E0">
        <w:tc>
          <w:tcPr>
            <w:tcW w:w="3686" w:type="dxa"/>
          </w:tcPr>
          <w:p w:rsidR="00E56FFB" w:rsidRPr="0098021D" w:rsidRDefault="00E56FFB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56FFB" w:rsidRPr="0098021D" w:rsidRDefault="00E56FFB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Pussy Cat</w:t>
            </w:r>
          </w:p>
        </w:tc>
      </w:tr>
      <w:tr w:rsidR="00E56FFB" w:rsidRPr="0098021D" w:rsidTr="000570E0">
        <w:tc>
          <w:tcPr>
            <w:tcW w:w="3686" w:type="dxa"/>
          </w:tcPr>
          <w:p w:rsidR="00E56FFB" w:rsidRPr="0098021D" w:rsidRDefault="00E56FFB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56FFB" w:rsidRPr="0098021D" w:rsidRDefault="00E56FFB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4.DG044</w:t>
            </w:r>
          </w:p>
        </w:tc>
      </w:tr>
      <w:tr w:rsidR="00E56FFB" w:rsidRPr="0098021D" w:rsidTr="000570E0">
        <w:tc>
          <w:tcPr>
            <w:tcW w:w="3686" w:type="dxa"/>
          </w:tcPr>
          <w:p w:rsidR="00E56FFB" w:rsidRPr="0098021D" w:rsidRDefault="00E56FFB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56FFB" w:rsidRPr="0098021D" w:rsidRDefault="00E56FFB" w:rsidP="00E56F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44-A</w:t>
            </w:r>
            <w:r>
              <w:rPr>
                <w:rFonts w:cs="Calibri"/>
                <w:sz w:val="24"/>
                <w:szCs w:val="24"/>
              </w:rPr>
              <w:t>1217</w:t>
            </w:r>
            <w:r w:rsidRPr="0098021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E56FFB" w:rsidRDefault="00E56FFB" w:rsidP="000C57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C051A" w:rsidRPr="0098021D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1C051A" w:rsidRPr="0098021D" w:rsidTr="000570E0">
        <w:tc>
          <w:tcPr>
            <w:tcW w:w="9072" w:type="dxa"/>
            <w:gridSpan w:val="2"/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1C051A" w:rsidRPr="0098021D" w:rsidTr="000570E0">
        <w:tc>
          <w:tcPr>
            <w:tcW w:w="3686" w:type="dxa"/>
          </w:tcPr>
          <w:p w:rsidR="001C051A" w:rsidRPr="0098021D" w:rsidRDefault="001C051A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Reel Hot 7’s Fruit</w:t>
            </w:r>
          </w:p>
        </w:tc>
      </w:tr>
      <w:tr w:rsidR="001C051A" w:rsidRPr="0098021D" w:rsidTr="000570E0">
        <w:tc>
          <w:tcPr>
            <w:tcW w:w="3686" w:type="dxa"/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4.BG004</w:t>
            </w:r>
          </w:p>
        </w:tc>
      </w:tr>
      <w:tr w:rsidR="001C051A" w:rsidRPr="0098021D" w:rsidTr="000570E0">
        <w:tc>
          <w:tcPr>
            <w:tcW w:w="3686" w:type="dxa"/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C051A" w:rsidRPr="0098021D" w:rsidRDefault="001C051A" w:rsidP="001C05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44-A</w:t>
            </w:r>
            <w:r>
              <w:rPr>
                <w:rFonts w:cs="Calibri"/>
                <w:sz w:val="24"/>
                <w:szCs w:val="24"/>
              </w:rPr>
              <w:t>1209</w:t>
            </w:r>
            <w:r w:rsidRPr="0098021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C051A" w:rsidRDefault="001C051A" w:rsidP="001C051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C051A" w:rsidRPr="0098021D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1C051A" w:rsidRPr="0098021D" w:rsidTr="000570E0">
        <w:tc>
          <w:tcPr>
            <w:tcW w:w="9072" w:type="dxa"/>
            <w:gridSpan w:val="2"/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1C051A" w:rsidRPr="0098021D" w:rsidTr="000570E0">
        <w:tc>
          <w:tcPr>
            <w:tcW w:w="3686" w:type="dxa"/>
          </w:tcPr>
          <w:p w:rsidR="001C051A" w:rsidRPr="0098021D" w:rsidRDefault="001C051A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Triple Challenge</w:t>
            </w:r>
          </w:p>
        </w:tc>
      </w:tr>
      <w:tr w:rsidR="001C051A" w:rsidRPr="0098021D" w:rsidTr="000570E0">
        <w:tc>
          <w:tcPr>
            <w:tcW w:w="3686" w:type="dxa"/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C051A" w:rsidRPr="0098021D" w:rsidRDefault="001C051A" w:rsidP="001C05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4.DG039</w:t>
            </w:r>
          </w:p>
        </w:tc>
      </w:tr>
      <w:tr w:rsidR="001C051A" w:rsidRPr="0098021D" w:rsidTr="000570E0">
        <w:tc>
          <w:tcPr>
            <w:tcW w:w="3686" w:type="dxa"/>
          </w:tcPr>
          <w:p w:rsidR="001C051A" w:rsidRPr="0098021D" w:rsidRDefault="001C051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C051A" w:rsidRPr="0098021D" w:rsidRDefault="001C051A" w:rsidP="001C05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021D">
              <w:rPr>
                <w:rFonts w:cs="Calibri"/>
                <w:sz w:val="24"/>
                <w:szCs w:val="24"/>
              </w:rPr>
              <w:t>44-A</w:t>
            </w:r>
            <w:r>
              <w:rPr>
                <w:rFonts w:cs="Calibri"/>
                <w:sz w:val="24"/>
                <w:szCs w:val="24"/>
              </w:rPr>
              <w:t>1212</w:t>
            </w:r>
            <w:r w:rsidRPr="0098021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C051A" w:rsidRDefault="001C051A" w:rsidP="001C051A">
      <w:pPr>
        <w:spacing w:after="0"/>
        <w:rPr>
          <w:sz w:val="24"/>
          <w:szCs w:val="24"/>
        </w:rPr>
      </w:pPr>
    </w:p>
    <w:p w:rsidR="001C051A" w:rsidRDefault="001C051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051A" w:rsidRPr="00D22B4D" w:rsidRDefault="001C051A" w:rsidP="001C051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22B4D" w:rsidRPr="00D22B4D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D22B4D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D22B4D" w:rsidRPr="00D22B4D" w:rsidTr="000570E0">
        <w:tc>
          <w:tcPr>
            <w:tcW w:w="9072" w:type="dxa"/>
            <w:gridSpan w:val="2"/>
          </w:tcPr>
          <w:p w:rsidR="000C5715" w:rsidRPr="00D22B4D" w:rsidRDefault="000C5715" w:rsidP="00D22B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 xml:space="preserve">Subject: </w:t>
            </w:r>
            <w:r w:rsidR="00D22B4D" w:rsidRPr="00D22B4D">
              <w:rPr>
                <w:rFonts w:cs="Calibri"/>
                <w:sz w:val="24"/>
                <w:szCs w:val="24"/>
              </w:rPr>
              <w:t>Alternative Hardware</w:t>
            </w:r>
          </w:p>
        </w:tc>
      </w:tr>
      <w:tr w:rsidR="00D22B4D" w:rsidRPr="00D22B4D" w:rsidTr="000570E0">
        <w:tc>
          <w:tcPr>
            <w:tcW w:w="3686" w:type="dxa"/>
          </w:tcPr>
          <w:p w:rsidR="000C5715" w:rsidRPr="00D22B4D" w:rsidRDefault="000C5715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0C5715" w:rsidRPr="00D22B4D" w:rsidRDefault="00D22B4D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Alternative LCD Panels</w:t>
            </w:r>
          </w:p>
        </w:tc>
      </w:tr>
      <w:tr w:rsidR="00D22B4D" w:rsidRPr="00D22B4D" w:rsidTr="000570E0">
        <w:tc>
          <w:tcPr>
            <w:tcW w:w="3686" w:type="dxa"/>
          </w:tcPr>
          <w:p w:rsidR="000C5715" w:rsidRPr="00D22B4D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C5715" w:rsidRPr="00D22B4D" w:rsidRDefault="000C5715" w:rsidP="00D22B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01-A17</w:t>
            </w:r>
            <w:r w:rsidR="00D22B4D" w:rsidRPr="00D22B4D">
              <w:rPr>
                <w:rFonts w:cs="Calibri"/>
                <w:sz w:val="24"/>
                <w:szCs w:val="24"/>
              </w:rPr>
              <w:t>14</w:t>
            </w:r>
            <w:r w:rsidRPr="00D22B4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0C5715" w:rsidRPr="00D22B4D" w:rsidRDefault="000C5715" w:rsidP="000C57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22B4D" w:rsidRPr="00D22B4D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D22B4D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D22B4D" w:rsidRPr="00D22B4D" w:rsidTr="000570E0">
        <w:tc>
          <w:tcPr>
            <w:tcW w:w="9072" w:type="dxa"/>
            <w:gridSpan w:val="2"/>
          </w:tcPr>
          <w:p w:rsidR="000C5715" w:rsidRPr="00D22B4D" w:rsidRDefault="000C5715" w:rsidP="00D22B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 xml:space="preserve">Subject: </w:t>
            </w:r>
            <w:r w:rsidR="00D22B4D" w:rsidRPr="00D22B4D">
              <w:rPr>
                <w:rFonts w:cs="Calibri"/>
                <w:sz w:val="24"/>
                <w:szCs w:val="24"/>
              </w:rPr>
              <w:t xml:space="preserve">New Multi-Game Gaming Machine Game </w:t>
            </w:r>
          </w:p>
        </w:tc>
      </w:tr>
      <w:tr w:rsidR="00D22B4D" w:rsidRPr="00D22B4D" w:rsidTr="000570E0">
        <w:tc>
          <w:tcPr>
            <w:tcW w:w="3686" w:type="dxa"/>
          </w:tcPr>
          <w:p w:rsidR="000C5715" w:rsidRPr="00D22B4D" w:rsidRDefault="00D22B4D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Game</w:t>
            </w:r>
            <w:r w:rsidR="000C5715" w:rsidRPr="00D22B4D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0C5715" w:rsidRPr="00D22B4D" w:rsidRDefault="00D22B4D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Tiger Cash – Pure Cash</w:t>
            </w:r>
          </w:p>
        </w:tc>
      </w:tr>
      <w:tr w:rsidR="00D22B4D" w:rsidRPr="00D22B4D" w:rsidTr="000570E0">
        <w:tc>
          <w:tcPr>
            <w:tcW w:w="3686" w:type="dxa"/>
          </w:tcPr>
          <w:p w:rsidR="000C5715" w:rsidRPr="00D22B4D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0C5715" w:rsidRPr="00D22B4D" w:rsidRDefault="00D22B4D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1.DG042</w:t>
            </w:r>
          </w:p>
        </w:tc>
      </w:tr>
      <w:tr w:rsidR="00D22B4D" w:rsidRPr="00D22B4D" w:rsidTr="000570E0">
        <w:tc>
          <w:tcPr>
            <w:tcW w:w="3686" w:type="dxa"/>
          </w:tcPr>
          <w:p w:rsidR="000C5715" w:rsidRPr="00D22B4D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C5715" w:rsidRPr="00D22B4D" w:rsidRDefault="000C5715" w:rsidP="00D22B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2B4D">
              <w:rPr>
                <w:rFonts w:cs="Calibri"/>
                <w:sz w:val="24"/>
                <w:szCs w:val="24"/>
              </w:rPr>
              <w:t>01-A17</w:t>
            </w:r>
            <w:r w:rsidR="00D22B4D" w:rsidRPr="00D22B4D">
              <w:rPr>
                <w:rFonts w:cs="Calibri"/>
                <w:sz w:val="24"/>
                <w:szCs w:val="24"/>
              </w:rPr>
              <w:t>15</w:t>
            </w:r>
            <w:r w:rsidRPr="00D22B4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0C5715" w:rsidRPr="007706E2" w:rsidRDefault="000C5715" w:rsidP="000C571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706E2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7706E2" w:rsidRDefault="005945A4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706E2" w:rsidRPr="007706E2" w:rsidTr="000570E0">
        <w:tc>
          <w:tcPr>
            <w:tcW w:w="9072" w:type="dxa"/>
            <w:gridSpan w:val="2"/>
          </w:tcPr>
          <w:p w:rsidR="000C5715" w:rsidRPr="007706E2" w:rsidRDefault="000C5715" w:rsidP="005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 xml:space="preserve">Subject: </w:t>
            </w:r>
            <w:r w:rsidR="005945A4" w:rsidRPr="007706E2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7706E2" w:rsidRPr="007706E2" w:rsidTr="000570E0">
        <w:tc>
          <w:tcPr>
            <w:tcW w:w="3686" w:type="dxa"/>
          </w:tcPr>
          <w:p w:rsidR="000C5715" w:rsidRPr="007706E2" w:rsidRDefault="000C5715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0C5715" w:rsidRPr="007706E2" w:rsidRDefault="005945A4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Ancient Realm Bull (4 iSAP Levels)</w:t>
            </w:r>
          </w:p>
        </w:tc>
      </w:tr>
      <w:tr w:rsidR="007706E2" w:rsidRPr="007706E2" w:rsidTr="000570E0">
        <w:tc>
          <w:tcPr>
            <w:tcW w:w="3686" w:type="dxa"/>
          </w:tcPr>
          <w:p w:rsidR="000C5715" w:rsidRPr="007706E2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0C5715" w:rsidRPr="007706E2" w:rsidRDefault="005945A4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6.BF085</w:t>
            </w:r>
          </w:p>
        </w:tc>
      </w:tr>
      <w:tr w:rsidR="007706E2" w:rsidRPr="007706E2" w:rsidTr="000570E0">
        <w:tc>
          <w:tcPr>
            <w:tcW w:w="3686" w:type="dxa"/>
          </w:tcPr>
          <w:p w:rsidR="000C5715" w:rsidRPr="007706E2" w:rsidRDefault="000C5715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C5715" w:rsidRPr="007706E2" w:rsidRDefault="005945A4" w:rsidP="005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06</w:t>
            </w:r>
            <w:r w:rsidR="000C5715" w:rsidRPr="007706E2">
              <w:rPr>
                <w:rFonts w:cs="Calibri"/>
                <w:sz w:val="24"/>
                <w:szCs w:val="24"/>
              </w:rPr>
              <w:t>-A</w:t>
            </w:r>
            <w:r w:rsidRPr="007706E2">
              <w:rPr>
                <w:rFonts w:cs="Calibri"/>
                <w:sz w:val="24"/>
                <w:szCs w:val="24"/>
              </w:rPr>
              <w:t>0583</w:t>
            </w:r>
            <w:r w:rsidR="000C5715" w:rsidRPr="007706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7706E2" w:rsidRPr="007706E2" w:rsidRDefault="007706E2" w:rsidP="007706E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706E2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706E2" w:rsidRPr="007706E2" w:rsidTr="000570E0">
        <w:tc>
          <w:tcPr>
            <w:tcW w:w="9072" w:type="dxa"/>
            <w:gridSpan w:val="2"/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7706E2" w:rsidRPr="007706E2" w:rsidTr="000570E0">
        <w:tc>
          <w:tcPr>
            <w:tcW w:w="3686" w:type="dxa"/>
          </w:tcPr>
          <w:p w:rsidR="007706E2" w:rsidRPr="007706E2" w:rsidRDefault="007706E2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7706E2" w:rsidRPr="007706E2" w:rsidRDefault="007706E2" w:rsidP="007706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ncient Realm Orb Legend</w:t>
            </w:r>
            <w:r w:rsidRPr="007706E2">
              <w:rPr>
                <w:rFonts w:cs="Calibri"/>
                <w:sz w:val="24"/>
                <w:szCs w:val="24"/>
              </w:rPr>
              <w:t xml:space="preserve"> (4 iSAP Levels)</w:t>
            </w:r>
          </w:p>
        </w:tc>
      </w:tr>
      <w:tr w:rsidR="007706E2" w:rsidRPr="007706E2" w:rsidTr="000570E0">
        <w:tc>
          <w:tcPr>
            <w:tcW w:w="3686" w:type="dxa"/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.BF080</w:t>
            </w:r>
          </w:p>
        </w:tc>
      </w:tr>
      <w:tr w:rsidR="007706E2" w:rsidRPr="007706E2" w:rsidTr="000570E0">
        <w:tc>
          <w:tcPr>
            <w:tcW w:w="3686" w:type="dxa"/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7706E2" w:rsidRPr="007706E2" w:rsidRDefault="007706E2" w:rsidP="007706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06-A05</w:t>
            </w:r>
            <w:r>
              <w:rPr>
                <w:rFonts w:cs="Calibri"/>
                <w:sz w:val="24"/>
                <w:szCs w:val="24"/>
              </w:rPr>
              <w:t>74</w:t>
            </w:r>
            <w:r w:rsidRPr="007706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7706E2" w:rsidRPr="000C5715" w:rsidRDefault="007706E2" w:rsidP="007706E2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706E2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706E2" w:rsidRPr="007706E2" w:rsidTr="000570E0">
        <w:tc>
          <w:tcPr>
            <w:tcW w:w="9072" w:type="dxa"/>
            <w:gridSpan w:val="2"/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7706E2" w:rsidRPr="007706E2" w:rsidTr="000570E0">
        <w:tc>
          <w:tcPr>
            <w:tcW w:w="3686" w:type="dxa"/>
          </w:tcPr>
          <w:p w:rsidR="007706E2" w:rsidRPr="007706E2" w:rsidRDefault="007706E2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7706E2" w:rsidRPr="007706E2" w:rsidRDefault="007706E2" w:rsidP="007706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ncient Realm Sun Dynasty</w:t>
            </w:r>
            <w:r w:rsidRPr="007706E2">
              <w:rPr>
                <w:rFonts w:cs="Calibri"/>
                <w:sz w:val="24"/>
                <w:szCs w:val="24"/>
              </w:rPr>
              <w:t xml:space="preserve"> (4 iSAP Levels)</w:t>
            </w:r>
          </w:p>
        </w:tc>
      </w:tr>
      <w:tr w:rsidR="007706E2" w:rsidRPr="007706E2" w:rsidTr="000570E0">
        <w:tc>
          <w:tcPr>
            <w:tcW w:w="3686" w:type="dxa"/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.BF084</w:t>
            </w:r>
          </w:p>
        </w:tc>
      </w:tr>
      <w:tr w:rsidR="007706E2" w:rsidRPr="007706E2" w:rsidTr="000570E0">
        <w:tc>
          <w:tcPr>
            <w:tcW w:w="3686" w:type="dxa"/>
          </w:tcPr>
          <w:p w:rsidR="007706E2" w:rsidRPr="007706E2" w:rsidRDefault="007706E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7706E2" w:rsidRPr="007706E2" w:rsidRDefault="007706E2" w:rsidP="007706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06-A05</w:t>
            </w:r>
            <w:r>
              <w:rPr>
                <w:rFonts w:cs="Calibri"/>
                <w:sz w:val="24"/>
                <w:szCs w:val="24"/>
              </w:rPr>
              <w:t>79</w:t>
            </w:r>
            <w:r w:rsidRPr="007706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7706E2" w:rsidRPr="000C5715" w:rsidRDefault="007706E2" w:rsidP="007706E2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718A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57718A" w:rsidRPr="007706E2" w:rsidTr="000570E0">
        <w:tc>
          <w:tcPr>
            <w:tcW w:w="9072" w:type="dxa"/>
            <w:gridSpan w:val="2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7718A" w:rsidRPr="007706E2" w:rsidTr="000570E0">
        <w:tc>
          <w:tcPr>
            <w:tcW w:w="3686" w:type="dxa"/>
          </w:tcPr>
          <w:p w:rsidR="0057718A" w:rsidRPr="007706E2" w:rsidRDefault="0057718A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7718A" w:rsidRPr="007706E2" w:rsidRDefault="0057718A" w:rsidP="005771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ncient Realm Tiger</w:t>
            </w:r>
            <w:r w:rsidRPr="007706E2">
              <w:rPr>
                <w:rFonts w:cs="Calibri"/>
                <w:sz w:val="24"/>
                <w:szCs w:val="24"/>
              </w:rPr>
              <w:t xml:space="preserve"> (4 iSAP Levels)</w:t>
            </w:r>
          </w:p>
        </w:tc>
      </w:tr>
      <w:tr w:rsidR="0057718A" w:rsidRPr="007706E2" w:rsidTr="000570E0">
        <w:tc>
          <w:tcPr>
            <w:tcW w:w="36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.BF079</w:t>
            </w:r>
          </w:p>
        </w:tc>
      </w:tr>
      <w:tr w:rsidR="0057718A" w:rsidRPr="007706E2" w:rsidTr="000570E0">
        <w:tc>
          <w:tcPr>
            <w:tcW w:w="36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7718A" w:rsidRPr="007706E2" w:rsidRDefault="0057718A" w:rsidP="005771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06-A05</w:t>
            </w:r>
            <w:r>
              <w:rPr>
                <w:rFonts w:cs="Calibri"/>
                <w:sz w:val="24"/>
                <w:szCs w:val="24"/>
              </w:rPr>
              <w:t>73</w:t>
            </w:r>
            <w:r w:rsidRPr="007706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7718A" w:rsidRPr="000C5715" w:rsidRDefault="0057718A" w:rsidP="0057718A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718A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57718A" w:rsidRPr="007706E2" w:rsidTr="000570E0">
        <w:tc>
          <w:tcPr>
            <w:tcW w:w="9072" w:type="dxa"/>
            <w:gridSpan w:val="2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 xml:space="preserve">Subject: New </w:t>
            </w:r>
            <w:r>
              <w:rPr>
                <w:rFonts w:cs="Calibri"/>
                <w:sz w:val="24"/>
                <w:szCs w:val="24"/>
              </w:rPr>
              <w:t xml:space="preserve">Multi-Game </w:t>
            </w:r>
            <w:r w:rsidRPr="007706E2">
              <w:rPr>
                <w:rFonts w:cs="Calibri"/>
                <w:sz w:val="24"/>
                <w:szCs w:val="24"/>
              </w:rPr>
              <w:t>Gaming Machine Game</w:t>
            </w:r>
          </w:p>
        </w:tc>
      </w:tr>
      <w:tr w:rsidR="0057718A" w:rsidRPr="007706E2" w:rsidTr="000570E0">
        <w:tc>
          <w:tcPr>
            <w:tcW w:w="3686" w:type="dxa"/>
          </w:tcPr>
          <w:p w:rsidR="0057718A" w:rsidRPr="007706E2" w:rsidRDefault="0057718A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Blissful Paradise Lucky Seas</w:t>
            </w:r>
          </w:p>
        </w:tc>
      </w:tr>
      <w:tr w:rsidR="0057718A" w:rsidRPr="007706E2" w:rsidTr="000570E0">
        <w:tc>
          <w:tcPr>
            <w:tcW w:w="36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.DG002</w:t>
            </w:r>
          </w:p>
        </w:tc>
      </w:tr>
      <w:tr w:rsidR="0057718A" w:rsidRPr="007706E2" w:rsidTr="000570E0">
        <w:tc>
          <w:tcPr>
            <w:tcW w:w="36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7718A" w:rsidRPr="007706E2" w:rsidRDefault="0057718A" w:rsidP="005771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06-A05</w:t>
            </w:r>
            <w:r>
              <w:rPr>
                <w:rFonts w:cs="Calibri"/>
                <w:sz w:val="24"/>
                <w:szCs w:val="24"/>
              </w:rPr>
              <w:t>88</w:t>
            </w:r>
            <w:r w:rsidRPr="007706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7718A" w:rsidRDefault="0057718A" w:rsidP="0057718A">
      <w:pPr>
        <w:spacing w:after="0" w:line="259" w:lineRule="auto"/>
        <w:rPr>
          <w:color w:val="FF0000"/>
          <w:sz w:val="24"/>
          <w:szCs w:val="24"/>
        </w:rPr>
      </w:pPr>
    </w:p>
    <w:p w:rsidR="0057718A" w:rsidRDefault="0057718A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57718A" w:rsidRPr="000C5715" w:rsidRDefault="0057718A" w:rsidP="0057718A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7718A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57718A" w:rsidRPr="007706E2" w:rsidTr="000570E0">
        <w:tc>
          <w:tcPr>
            <w:tcW w:w="9072" w:type="dxa"/>
            <w:gridSpan w:val="2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 xml:space="preserve">Subject: New </w:t>
            </w:r>
            <w:r>
              <w:rPr>
                <w:rFonts w:cs="Calibri"/>
                <w:sz w:val="24"/>
                <w:szCs w:val="24"/>
              </w:rPr>
              <w:t xml:space="preserve">Multi-Game </w:t>
            </w:r>
            <w:r w:rsidRPr="007706E2">
              <w:rPr>
                <w:rFonts w:cs="Calibri"/>
                <w:sz w:val="24"/>
                <w:szCs w:val="24"/>
              </w:rPr>
              <w:t>Gaming Machine Game</w:t>
            </w:r>
          </w:p>
        </w:tc>
      </w:tr>
      <w:tr w:rsidR="0057718A" w:rsidRPr="007706E2" w:rsidTr="000570E0">
        <w:tc>
          <w:tcPr>
            <w:tcW w:w="3686" w:type="dxa"/>
          </w:tcPr>
          <w:p w:rsidR="0057718A" w:rsidRPr="007706E2" w:rsidRDefault="0057718A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7718A" w:rsidRPr="007706E2" w:rsidRDefault="0057718A" w:rsidP="005771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Blissful Paradise Stack Wild Luxury</w:t>
            </w:r>
          </w:p>
        </w:tc>
      </w:tr>
      <w:tr w:rsidR="0057718A" w:rsidRPr="007706E2" w:rsidTr="000570E0">
        <w:tc>
          <w:tcPr>
            <w:tcW w:w="36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.DG001</w:t>
            </w:r>
          </w:p>
        </w:tc>
      </w:tr>
      <w:tr w:rsidR="0057718A" w:rsidRPr="007706E2" w:rsidTr="000570E0">
        <w:tc>
          <w:tcPr>
            <w:tcW w:w="36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7718A" w:rsidRPr="007706E2" w:rsidRDefault="0057718A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06-A05</w:t>
            </w:r>
            <w:r>
              <w:rPr>
                <w:rFonts w:cs="Calibri"/>
                <w:sz w:val="24"/>
                <w:szCs w:val="24"/>
              </w:rPr>
              <w:t>89</w:t>
            </w:r>
            <w:r w:rsidRPr="007706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7718A" w:rsidRDefault="0057718A" w:rsidP="0057718A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5730E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25730E" w:rsidRPr="007706E2" w:rsidTr="000570E0">
        <w:tc>
          <w:tcPr>
            <w:tcW w:w="9072" w:type="dxa"/>
            <w:gridSpan w:val="2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 xml:space="preserve">Subject: New </w:t>
            </w:r>
            <w:r>
              <w:rPr>
                <w:rFonts w:cs="Calibri"/>
                <w:sz w:val="24"/>
                <w:szCs w:val="24"/>
              </w:rPr>
              <w:t xml:space="preserve">Multi-Game </w:t>
            </w:r>
            <w:r w:rsidRPr="007706E2">
              <w:rPr>
                <w:rFonts w:cs="Calibri"/>
                <w:sz w:val="24"/>
                <w:szCs w:val="24"/>
              </w:rPr>
              <w:t>Gaming Machine Game</w:t>
            </w:r>
          </w:p>
        </w:tc>
      </w:tr>
      <w:tr w:rsidR="0025730E" w:rsidRPr="007706E2" w:rsidTr="000570E0">
        <w:tc>
          <w:tcPr>
            <w:tcW w:w="3686" w:type="dxa"/>
          </w:tcPr>
          <w:p w:rsidR="0025730E" w:rsidRPr="007706E2" w:rsidRDefault="0025730E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5730E" w:rsidRPr="007706E2" w:rsidRDefault="0025730E" w:rsidP="002573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Blissful Paradise Triple Festival</w:t>
            </w:r>
          </w:p>
        </w:tc>
      </w:tr>
      <w:tr w:rsidR="0025730E" w:rsidRPr="007706E2" w:rsidTr="000570E0">
        <w:tc>
          <w:tcPr>
            <w:tcW w:w="36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.DG000</w:t>
            </w:r>
          </w:p>
        </w:tc>
      </w:tr>
      <w:tr w:rsidR="0025730E" w:rsidRPr="007706E2" w:rsidTr="000570E0">
        <w:tc>
          <w:tcPr>
            <w:tcW w:w="36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5730E" w:rsidRPr="007706E2" w:rsidRDefault="0025730E" w:rsidP="002573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06-A05</w:t>
            </w:r>
            <w:r>
              <w:rPr>
                <w:rFonts w:cs="Calibri"/>
                <w:sz w:val="24"/>
                <w:szCs w:val="24"/>
              </w:rPr>
              <w:t>87</w:t>
            </w:r>
            <w:r w:rsidRPr="007706E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5730E" w:rsidRDefault="0025730E" w:rsidP="0025730E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5730E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5730E" w:rsidRPr="007706E2" w:rsidTr="000570E0">
        <w:tc>
          <w:tcPr>
            <w:tcW w:w="9072" w:type="dxa"/>
            <w:gridSpan w:val="2"/>
          </w:tcPr>
          <w:p w:rsidR="0025730E" w:rsidRPr="007706E2" w:rsidRDefault="0025730E" w:rsidP="002573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5730E" w:rsidRPr="007706E2" w:rsidTr="000570E0">
        <w:tc>
          <w:tcPr>
            <w:tcW w:w="3686" w:type="dxa"/>
          </w:tcPr>
          <w:p w:rsidR="0025730E" w:rsidRPr="007706E2" w:rsidRDefault="0025730E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Fortune Gong Dragon Dynasty SAP</w:t>
            </w:r>
          </w:p>
        </w:tc>
      </w:tr>
      <w:tr w:rsidR="0025730E" w:rsidRPr="007706E2" w:rsidTr="000570E0">
        <w:tc>
          <w:tcPr>
            <w:tcW w:w="36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18.DG051</w:t>
            </w:r>
          </w:p>
        </w:tc>
      </w:tr>
      <w:tr w:rsidR="0025730E" w:rsidRPr="007706E2" w:rsidTr="000570E0">
        <w:tc>
          <w:tcPr>
            <w:tcW w:w="36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18-A5766/S01</w:t>
            </w:r>
          </w:p>
        </w:tc>
      </w:tr>
    </w:tbl>
    <w:p w:rsidR="0025730E" w:rsidRDefault="0025730E" w:rsidP="0025730E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83368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8" w:rsidRPr="007706E2" w:rsidRDefault="00A83368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A83368" w:rsidRPr="007706E2" w:rsidTr="000570E0">
        <w:tc>
          <w:tcPr>
            <w:tcW w:w="9072" w:type="dxa"/>
            <w:gridSpan w:val="2"/>
          </w:tcPr>
          <w:p w:rsidR="00A83368" w:rsidRPr="007706E2" w:rsidRDefault="00A83368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A83368" w:rsidRPr="007706E2" w:rsidTr="000570E0">
        <w:tc>
          <w:tcPr>
            <w:tcW w:w="3686" w:type="dxa"/>
          </w:tcPr>
          <w:p w:rsidR="00A83368" w:rsidRPr="007706E2" w:rsidRDefault="00A83368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83368" w:rsidRPr="007706E2" w:rsidRDefault="00A83368" w:rsidP="00A833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Fortune Gong Phoenix Rising SAP</w:t>
            </w:r>
          </w:p>
        </w:tc>
      </w:tr>
      <w:tr w:rsidR="00A83368" w:rsidRPr="007706E2" w:rsidTr="000570E0">
        <w:tc>
          <w:tcPr>
            <w:tcW w:w="3686" w:type="dxa"/>
          </w:tcPr>
          <w:p w:rsidR="00A83368" w:rsidRPr="007706E2" w:rsidRDefault="00A83368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A83368" w:rsidRPr="007706E2" w:rsidRDefault="00A83368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18.DG053</w:t>
            </w:r>
          </w:p>
        </w:tc>
      </w:tr>
      <w:tr w:rsidR="00A83368" w:rsidRPr="007706E2" w:rsidTr="000570E0">
        <w:tc>
          <w:tcPr>
            <w:tcW w:w="3686" w:type="dxa"/>
          </w:tcPr>
          <w:p w:rsidR="00A83368" w:rsidRPr="007706E2" w:rsidRDefault="00A83368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83368" w:rsidRPr="007706E2" w:rsidRDefault="00A83368" w:rsidP="00A833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18-A5762/S01</w:t>
            </w:r>
          </w:p>
        </w:tc>
      </w:tr>
    </w:tbl>
    <w:p w:rsidR="00A83368" w:rsidRDefault="00A83368" w:rsidP="0025730E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5730E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5730E" w:rsidRPr="007706E2" w:rsidTr="000570E0">
        <w:tc>
          <w:tcPr>
            <w:tcW w:w="9072" w:type="dxa"/>
            <w:gridSpan w:val="2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5730E" w:rsidRPr="007706E2" w:rsidTr="000570E0">
        <w:tc>
          <w:tcPr>
            <w:tcW w:w="3686" w:type="dxa"/>
          </w:tcPr>
          <w:p w:rsidR="0025730E" w:rsidRPr="007706E2" w:rsidRDefault="0025730E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Golden Fury Dual</w:t>
            </w:r>
          </w:p>
        </w:tc>
      </w:tr>
      <w:tr w:rsidR="0025730E" w:rsidRPr="007706E2" w:rsidTr="000570E0">
        <w:tc>
          <w:tcPr>
            <w:tcW w:w="36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18.DG052</w:t>
            </w:r>
          </w:p>
        </w:tc>
      </w:tr>
      <w:tr w:rsidR="0025730E" w:rsidRPr="007706E2" w:rsidTr="000570E0">
        <w:tc>
          <w:tcPr>
            <w:tcW w:w="36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5730E" w:rsidRPr="007706E2" w:rsidRDefault="0025730E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18-A5763/S01</w:t>
            </w:r>
          </w:p>
        </w:tc>
      </w:tr>
    </w:tbl>
    <w:p w:rsidR="007706E2" w:rsidRDefault="007706E2" w:rsidP="000C571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82DC0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282DC0" w:rsidRPr="007706E2" w:rsidTr="000570E0">
        <w:tc>
          <w:tcPr>
            <w:tcW w:w="9072" w:type="dxa"/>
            <w:gridSpan w:val="2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82DC0" w:rsidRPr="007706E2" w:rsidTr="000570E0">
        <w:tc>
          <w:tcPr>
            <w:tcW w:w="3686" w:type="dxa"/>
          </w:tcPr>
          <w:p w:rsidR="00282DC0" w:rsidRPr="007706E2" w:rsidRDefault="00282DC0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Dynamite Dollars All Aboard</w:t>
            </w:r>
          </w:p>
        </w:tc>
      </w:tr>
      <w:tr w:rsidR="00282DC0" w:rsidRPr="007706E2" w:rsidTr="000570E0">
        <w:tc>
          <w:tcPr>
            <w:tcW w:w="36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39.DG010</w:t>
            </w:r>
          </w:p>
        </w:tc>
      </w:tr>
      <w:tr w:rsidR="00282DC0" w:rsidRPr="007706E2" w:rsidTr="000570E0">
        <w:tc>
          <w:tcPr>
            <w:tcW w:w="36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39-A1342/S01</w:t>
            </w:r>
          </w:p>
        </w:tc>
      </w:tr>
    </w:tbl>
    <w:p w:rsidR="00282DC0" w:rsidRDefault="00282DC0" w:rsidP="00282DC0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82DC0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282DC0" w:rsidRPr="007706E2" w:rsidTr="000570E0">
        <w:tc>
          <w:tcPr>
            <w:tcW w:w="9072" w:type="dxa"/>
            <w:gridSpan w:val="2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82DC0" w:rsidRPr="007706E2" w:rsidTr="000570E0">
        <w:tc>
          <w:tcPr>
            <w:tcW w:w="3686" w:type="dxa"/>
          </w:tcPr>
          <w:p w:rsidR="00282DC0" w:rsidRPr="007706E2" w:rsidRDefault="00282DC0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Frogger Great Kingdom Wilds (3 iSAP Levels)</w:t>
            </w:r>
          </w:p>
        </w:tc>
      </w:tr>
      <w:tr w:rsidR="00282DC0" w:rsidRPr="007706E2" w:rsidTr="000570E0">
        <w:tc>
          <w:tcPr>
            <w:tcW w:w="36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39.BF110</w:t>
            </w:r>
          </w:p>
        </w:tc>
      </w:tr>
      <w:tr w:rsidR="00282DC0" w:rsidRPr="007706E2" w:rsidTr="000570E0">
        <w:tc>
          <w:tcPr>
            <w:tcW w:w="36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82DC0" w:rsidRPr="007706E2" w:rsidRDefault="00282DC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39-A1317/S01</w:t>
            </w:r>
          </w:p>
        </w:tc>
      </w:tr>
    </w:tbl>
    <w:p w:rsidR="003B3711" w:rsidRDefault="003B3711" w:rsidP="00282DC0">
      <w:pPr>
        <w:spacing w:after="0" w:line="259" w:lineRule="auto"/>
        <w:rPr>
          <w:color w:val="FF0000"/>
          <w:sz w:val="24"/>
          <w:szCs w:val="24"/>
        </w:rPr>
      </w:pPr>
    </w:p>
    <w:p w:rsidR="003B3711" w:rsidRDefault="003B3711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282DC0" w:rsidRDefault="00282DC0" w:rsidP="00282DC0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C3E34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Pr="007706E2" w:rsidRDefault="002C3E34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2C3E34" w:rsidRPr="007706E2" w:rsidTr="000570E0">
        <w:tc>
          <w:tcPr>
            <w:tcW w:w="9072" w:type="dxa"/>
            <w:gridSpan w:val="2"/>
          </w:tcPr>
          <w:p w:rsidR="002C3E34" w:rsidRPr="007706E2" w:rsidRDefault="002C3E34" w:rsidP="002C3E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Update</w:t>
            </w:r>
            <w:r w:rsidR="00CD45A0">
              <w:rPr>
                <w:rFonts w:cs="Calibri"/>
                <w:sz w:val="24"/>
                <w:szCs w:val="24"/>
              </w:rPr>
              <w:t>d Gaming Machine Platform</w:t>
            </w:r>
          </w:p>
        </w:tc>
      </w:tr>
      <w:tr w:rsidR="002C3E34" w:rsidRPr="007706E2" w:rsidTr="000570E0">
        <w:tc>
          <w:tcPr>
            <w:tcW w:w="3686" w:type="dxa"/>
          </w:tcPr>
          <w:p w:rsidR="002C3E34" w:rsidRPr="007706E2" w:rsidRDefault="00CD45A0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="002C3E34" w:rsidRPr="007706E2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2C3E34" w:rsidRPr="007706E2" w:rsidRDefault="00CD45A0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Concerto ‘KGP 3.5 PDM2-S’ Stack Platform</w:t>
            </w:r>
          </w:p>
        </w:tc>
      </w:tr>
      <w:tr w:rsidR="002C3E34" w:rsidRPr="007706E2" w:rsidTr="000570E0">
        <w:tc>
          <w:tcPr>
            <w:tcW w:w="3686" w:type="dxa"/>
          </w:tcPr>
          <w:p w:rsidR="002C3E34" w:rsidRPr="007706E2" w:rsidRDefault="002C3E34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C3E34" w:rsidRPr="007706E2" w:rsidRDefault="002C3E34" w:rsidP="00CD45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39-A</w:t>
            </w:r>
            <w:r w:rsidR="00CD45A0">
              <w:rPr>
                <w:rFonts w:cs="Calibri"/>
                <w:sz w:val="24"/>
                <w:szCs w:val="24"/>
              </w:rPr>
              <w:t>1322</w:t>
            </w:r>
            <w:r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C3E34" w:rsidRDefault="002C3E34" w:rsidP="002C3E34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920E8" w:rsidRPr="007706E2" w:rsidTr="00CD79E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8" w:rsidRPr="007706E2" w:rsidRDefault="008D3332" w:rsidP="00CD7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B920E8" w:rsidRPr="007706E2" w:rsidTr="00CD79ED">
        <w:tc>
          <w:tcPr>
            <w:tcW w:w="9072" w:type="dxa"/>
            <w:gridSpan w:val="2"/>
          </w:tcPr>
          <w:p w:rsidR="00B920E8" w:rsidRPr="007706E2" w:rsidRDefault="00B920E8" w:rsidP="00B92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Updated Bank Note Acceptors Firmware</w:t>
            </w:r>
          </w:p>
        </w:tc>
      </w:tr>
      <w:tr w:rsidR="00B920E8" w:rsidRPr="007706E2" w:rsidTr="00CD79ED">
        <w:tc>
          <w:tcPr>
            <w:tcW w:w="3686" w:type="dxa"/>
          </w:tcPr>
          <w:p w:rsidR="00B920E8" w:rsidRPr="007706E2" w:rsidRDefault="00B920E8" w:rsidP="00CD79E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Pr="007706E2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B920E8" w:rsidRPr="007706E2" w:rsidRDefault="00B920E8" w:rsidP="00CD7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Bank Note Acceptor</w:t>
            </w:r>
          </w:p>
        </w:tc>
      </w:tr>
      <w:tr w:rsidR="00B920E8" w:rsidRPr="007706E2" w:rsidTr="00CD79ED">
        <w:tc>
          <w:tcPr>
            <w:tcW w:w="3686" w:type="dxa"/>
          </w:tcPr>
          <w:p w:rsidR="00B920E8" w:rsidRPr="007706E2" w:rsidRDefault="00B920E8" w:rsidP="00CD7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920E8" w:rsidRPr="007706E2" w:rsidRDefault="00B920E8" w:rsidP="00B92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35-A1181/S01</w:t>
            </w:r>
          </w:p>
        </w:tc>
      </w:tr>
    </w:tbl>
    <w:p w:rsidR="007706E2" w:rsidRPr="000C5715" w:rsidRDefault="007706E2" w:rsidP="000C571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52E06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752E06" w:rsidRPr="007706E2" w:rsidTr="000570E0">
        <w:tc>
          <w:tcPr>
            <w:tcW w:w="9072" w:type="dxa"/>
            <w:gridSpan w:val="2"/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752E06" w:rsidRPr="007706E2" w:rsidTr="000570E0">
        <w:tc>
          <w:tcPr>
            <w:tcW w:w="3686" w:type="dxa"/>
          </w:tcPr>
          <w:p w:rsidR="00752E06" w:rsidRPr="007706E2" w:rsidRDefault="00752E06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Happy Chance Cat</w:t>
            </w:r>
          </w:p>
        </w:tc>
      </w:tr>
      <w:tr w:rsidR="00752E06" w:rsidRPr="007706E2" w:rsidTr="000570E0">
        <w:tc>
          <w:tcPr>
            <w:tcW w:w="3686" w:type="dxa"/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35.DG024</w:t>
            </w:r>
          </w:p>
        </w:tc>
      </w:tr>
      <w:tr w:rsidR="00752E06" w:rsidRPr="007706E2" w:rsidTr="000570E0">
        <w:tc>
          <w:tcPr>
            <w:tcW w:w="3686" w:type="dxa"/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752E06" w:rsidRPr="007706E2" w:rsidRDefault="00752E06" w:rsidP="00752E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35-A1185/S01</w:t>
            </w:r>
          </w:p>
        </w:tc>
      </w:tr>
    </w:tbl>
    <w:p w:rsidR="00752E06" w:rsidRDefault="00752E06" w:rsidP="00752E06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52E06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752E06" w:rsidRPr="007706E2" w:rsidTr="000570E0">
        <w:tc>
          <w:tcPr>
            <w:tcW w:w="9072" w:type="dxa"/>
            <w:gridSpan w:val="2"/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752E06" w:rsidRPr="007706E2" w:rsidTr="000570E0">
        <w:tc>
          <w:tcPr>
            <w:tcW w:w="3686" w:type="dxa"/>
          </w:tcPr>
          <w:p w:rsidR="00752E06" w:rsidRPr="007706E2" w:rsidRDefault="00752E06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752E06" w:rsidRPr="007706E2" w:rsidRDefault="00B920E8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Sweet Swirl – Locked and Loaded</w:t>
            </w:r>
          </w:p>
        </w:tc>
      </w:tr>
      <w:tr w:rsidR="00752E06" w:rsidRPr="007706E2" w:rsidTr="000570E0">
        <w:tc>
          <w:tcPr>
            <w:tcW w:w="3686" w:type="dxa"/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B920E8">
              <w:rPr>
                <w:rFonts w:cs="Calibri"/>
                <w:sz w:val="24"/>
                <w:szCs w:val="24"/>
              </w:rPr>
              <w:t>5.BG013</w:t>
            </w:r>
          </w:p>
        </w:tc>
      </w:tr>
      <w:tr w:rsidR="00752E06" w:rsidRPr="007706E2" w:rsidTr="000570E0">
        <w:tc>
          <w:tcPr>
            <w:tcW w:w="3686" w:type="dxa"/>
          </w:tcPr>
          <w:p w:rsidR="00752E06" w:rsidRPr="007706E2" w:rsidRDefault="00752E06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752E06" w:rsidRPr="007706E2" w:rsidRDefault="00752E06" w:rsidP="00B92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35-A118</w:t>
            </w:r>
            <w:r w:rsidR="00B920E8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752E06" w:rsidRDefault="00752E06" w:rsidP="00752E06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C31D2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2" w:rsidRPr="007706E2" w:rsidRDefault="00AC31D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AC31D2" w:rsidRPr="007706E2" w:rsidTr="000570E0">
        <w:tc>
          <w:tcPr>
            <w:tcW w:w="9072" w:type="dxa"/>
            <w:gridSpan w:val="2"/>
          </w:tcPr>
          <w:p w:rsidR="00AC31D2" w:rsidRPr="007706E2" w:rsidRDefault="00AC31D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AC31D2" w:rsidRPr="007706E2" w:rsidTr="00AC31D2">
        <w:trPr>
          <w:trHeight w:val="185"/>
        </w:trPr>
        <w:tc>
          <w:tcPr>
            <w:tcW w:w="3686" w:type="dxa"/>
          </w:tcPr>
          <w:p w:rsidR="00AC31D2" w:rsidRPr="007706E2" w:rsidRDefault="00AC31D2" w:rsidP="000570E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C31D2" w:rsidRPr="007706E2" w:rsidRDefault="00AC31D2" w:rsidP="00AC31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Sweet Swirl – Lock It Link</w:t>
            </w:r>
          </w:p>
        </w:tc>
      </w:tr>
      <w:tr w:rsidR="00AC31D2" w:rsidRPr="007706E2" w:rsidTr="000570E0">
        <w:tc>
          <w:tcPr>
            <w:tcW w:w="3686" w:type="dxa"/>
          </w:tcPr>
          <w:p w:rsidR="00AC31D2" w:rsidRPr="007706E2" w:rsidRDefault="00AC31D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AC31D2" w:rsidRPr="007706E2" w:rsidRDefault="00AC31D2" w:rsidP="00AC31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35.HG011</w:t>
            </w:r>
          </w:p>
        </w:tc>
      </w:tr>
      <w:tr w:rsidR="00AC31D2" w:rsidRPr="007706E2" w:rsidTr="000570E0">
        <w:tc>
          <w:tcPr>
            <w:tcW w:w="3686" w:type="dxa"/>
          </w:tcPr>
          <w:p w:rsidR="00AC31D2" w:rsidRPr="007706E2" w:rsidRDefault="00AC31D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AC31D2" w:rsidRDefault="00AC31D2" w:rsidP="00AC31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35.YA003</w:t>
            </w:r>
          </w:p>
        </w:tc>
      </w:tr>
      <w:tr w:rsidR="00AC31D2" w:rsidRPr="007706E2" w:rsidTr="000570E0">
        <w:tc>
          <w:tcPr>
            <w:tcW w:w="3686" w:type="dxa"/>
          </w:tcPr>
          <w:p w:rsidR="00AC31D2" w:rsidRPr="007706E2" w:rsidRDefault="00AC31D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06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C31D2" w:rsidRPr="007706E2" w:rsidRDefault="00AC31D2" w:rsidP="00AC31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35-A1182/S01</w:t>
            </w:r>
          </w:p>
        </w:tc>
      </w:tr>
      <w:tr w:rsidR="00AC31D2" w:rsidRPr="007706E2" w:rsidTr="000570E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2" w:rsidRPr="00AC31D2" w:rsidRDefault="00AC31D2" w:rsidP="000570E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AC31D2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AC31D2" w:rsidRPr="007706E2" w:rsidRDefault="00AC31D2" w:rsidP="000570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35.YA003, with the approved ‘Lock It Link’ jackpot settings.</w:t>
            </w:r>
          </w:p>
        </w:tc>
      </w:tr>
    </w:tbl>
    <w:p w:rsidR="00CE521D" w:rsidRDefault="00651462"/>
    <w:sectPr w:rsidR="00CE521D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C9" w:rsidRDefault="00B77CC9" w:rsidP="00B77CC9">
      <w:pPr>
        <w:spacing w:after="0" w:line="240" w:lineRule="auto"/>
      </w:pPr>
      <w:r>
        <w:separator/>
      </w:r>
    </w:p>
  </w:endnote>
  <w:endnote w:type="continuationSeparator" w:id="0">
    <w:p w:rsidR="00B77CC9" w:rsidRDefault="00B77CC9" w:rsidP="00B7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47" w:rsidRDefault="00445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47" w:rsidRPr="00445C47" w:rsidRDefault="00445C47" w:rsidP="00445C47">
    <w:pPr>
      <w:pStyle w:val="Footer"/>
      <w:jc w:val="center"/>
      <w:rPr>
        <w:rFonts w:ascii="Arial" w:hAnsi="Arial" w:cs="Arial"/>
        <w:sz w:val="14"/>
      </w:rPr>
    </w:pPr>
    <w:r w:rsidRPr="00445C4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47" w:rsidRPr="00445C47" w:rsidRDefault="00445C47" w:rsidP="00445C47">
    <w:pPr>
      <w:pStyle w:val="Footer"/>
      <w:jc w:val="center"/>
      <w:rPr>
        <w:rFonts w:ascii="Arial" w:hAnsi="Arial" w:cs="Arial"/>
        <w:sz w:val="14"/>
      </w:rPr>
    </w:pPr>
    <w:r w:rsidRPr="00445C4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C9" w:rsidRDefault="00B77CC9" w:rsidP="00B77CC9">
      <w:pPr>
        <w:spacing w:after="0" w:line="240" w:lineRule="auto"/>
      </w:pPr>
      <w:r>
        <w:separator/>
      </w:r>
    </w:p>
  </w:footnote>
  <w:footnote w:type="continuationSeparator" w:id="0">
    <w:p w:rsidR="00B77CC9" w:rsidRDefault="00B77CC9" w:rsidP="00B7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47" w:rsidRDefault="00445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E539CE" w:rsidRDefault="00BE2A36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47" w:rsidRDefault="00445C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D86F5B" w:rsidRDefault="00BE2A36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761DC0">
      <w:rPr>
        <w:b/>
        <w:bCs/>
        <w:sz w:val="21"/>
        <w:szCs w:val="21"/>
      </w:rPr>
      <w:fldChar w:fldCharType="begin"/>
    </w:r>
    <w:r w:rsidRPr="00761DC0">
      <w:rPr>
        <w:b/>
        <w:bCs/>
        <w:sz w:val="21"/>
        <w:szCs w:val="21"/>
      </w:rPr>
      <w:instrText xml:space="preserve"> PAGE   \* MERGEFORMAT </w:instrText>
    </w:r>
    <w:r w:rsidRPr="00761DC0">
      <w:rPr>
        <w:b/>
        <w:bCs/>
        <w:sz w:val="21"/>
        <w:szCs w:val="21"/>
      </w:rPr>
      <w:fldChar w:fldCharType="separate"/>
    </w:r>
    <w:r w:rsidR="00445C47">
      <w:rPr>
        <w:b/>
        <w:bCs/>
        <w:noProof/>
        <w:sz w:val="21"/>
        <w:szCs w:val="21"/>
      </w:rPr>
      <w:t>1</w:t>
    </w:r>
    <w:r w:rsidRPr="00761DC0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>(of</w:t>
    </w:r>
    <w:r>
      <w:rPr>
        <w:b/>
        <w:bCs/>
        <w:sz w:val="21"/>
        <w:szCs w:val="21"/>
      </w:rPr>
      <w:t xml:space="preserve"> </w:t>
    </w:r>
    <w:r w:rsidR="00B77CC9">
      <w:rPr>
        <w:b/>
        <w:bCs/>
        <w:sz w:val="21"/>
        <w:szCs w:val="21"/>
      </w:rPr>
      <w:t>4</w:t>
    </w:r>
    <w:r w:rsidRPr="00B87643">
      <w:rPr>
        <w:b/>
        <w:bCs/>
        <w:sz w:val="21"/>
        <w:szCs w:val="21"/>
      </w:rPr>
      <w:t xml:space="preserve"> page</w:t>
    </w:r>
    <w:r w:rsidR="00B77CC9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8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1</w:t>
    </w:r>
    <w:r w:rsidR="00D86F5B">
      <w:rPr>
        <w:b/>
        <w:bCs/>
        <w:i/>
        <w:iCs/>
        <w:sz w:val="21"/>
        <w:szCs w:val="21"/>
      </w:rPr>
      <w:t>7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5"/>
    <w:rsid w:val="000C5715"/>
    <w:rsid w:val="001C051A"/>
    <w:rsid w:val="0025730E"/>
    <w:rsid w:val="00282DC0"/>
    <w:rsid w:val="002C3E34"/>
    <w:rsid w:val="002D5A15"/>
    <w:rsid w:val="003B3711"/>
    <w:rsid w:val="00445C47"/>
    <w:rsid w:val="00483841"/>
    <w:rsid w:val="004A5852"/>
    <w:rsid w:val="004C5E4E"/>
    <w:rsid w:val="00520B0F"/>
    <w:rsid w:val="0057718A"/>
    <w:rsid w:val="005945A4"/>
    <w:rsid w:val="00625582"/>
    <w:rsid w:val="00643E2A"/>
    <w:rsid w:val="00651462"/>
    <w:rsid w:val="007425BD"/>
    <w:rsid w:val="00752E06"/>
    <w:rsid w:val="007706E2"/>
    <w:rsid w:val="008D3332"/>
    <w:rsid w:val="0098021D"/>
    <w:rsid w:val="00A83368"/>
    <w:rsid w:val="00AC31D2"/>
    <w:rsid w:val="00AF0EED"/>
    <w:rsid w:val="00B77CC9"/>
    <w:rsid w:val="00B920E8"/>
    <w:rsid w:val="00BE2A36"/>
    <w:rsid w:val="00CD45A0"/>
    <w:rsid w:val="00D22B4D"/>
    <w:rsid w:val="00D86F5B"/>
    <w:rsid w:val="00E56FFB"/>
    <w:rsid w:val="00E87A58"/>
    <w:rsid w:val="00EB32F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F3CCA-ED84-403C-B762-BC85239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0D5D.A2A79BC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4695</Characters>
  <Application>Microsoft Office Word</Application>
  <DocSecurity>0</DocSecurity>
  <Lines>268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2018-09-05T23:40:00Z</dcterms:created>
  <dcterms:modified xsi:type="dcterms:W3CDTF">2018-09-05T23:40:00Z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A16655710</vt:lpwstr>
  </property>
  <property fmtid="{D5CDD505-2E9C-101B-9397-08002B2CF9AE}" pid="4" name="Objective-Title">
    <vt:lpwstr>Gaming Machine Approval 2018 No 17</vt:lpwstr>
  </property>
  <property fmtid="{D5CDD505-2E9C-101B-9397-08002B2CF9AE}" pid="5" name="Objective-Comment">
    <vt:lpwstr>Message registered by Deb Gritti on Tuesday, 28 August 2018 08:42:21 AM</vt:lpwstr>
  </property>
  <property fmtid="{D5CDD505-2E9C-101B-9397-08002B2CF9AE}" pid="6" name="Objective-CreationStamp">
    <vt:filetime>2018-08-27T22:42:38Z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2018-09-05T23:37:40Z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17):</vt:lpwstr>
  </property>
  <property fmtid="{D5CDD505-2E9C-101B-9397-08002B2CF9AE}" pid="13" name="Objective-Parent">
    <vt:lpwstr>Gaming Machine Approval 2018- (No 17)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