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0C3E6F30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6823F8">
        <w:rPr>
          <w:b/>
          <w:bCs/>
          <w:sz w:val="40"/>
          <w:szCs w:val="40"/>
        </w:rPr>
        <w:t>2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13986BDE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2E244C">
        <w:rPr>
          <w:b/>
          <w:bCs/>
          <w:sz w:val="28"/>
          <w:szCs w:val="28"/>
        </w:rPr>
        <w:t>130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01803B9A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020</w:t>
      </w:r>
      <w:r w:rsidR="00B80101" w:rsidRPr="00CE67E9">
        <w:t>-</w:t>
      </w:r>
      <w:r w:rsidR="006823F8">
        <w:t>7</w:t>
      </w:r>
      <w:r w:rsidR="00B80101" w:rsidRPr="00CE67E9">
        <w:t>9</w:t>
      </w:r>
      <w:r w:rsidR="006823F8">
        <w:t>4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03497ECB" w:rsidR="005A5B46" w:rsidRDefault="006823F8">
      <w:pPr>
        <w:ind w:left="709" w:right="1225"/>
        <w:jc w:val="both"/>
      </w:pPr>
      <w:r>
        <w:t>Amy Michele Kilpatrick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24BFC588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0B6CE5">
        <w:t>1</w:t>
      </w:r>
      <w:r w:rsidR="005E7CF1">
        <w:t xml:space="preserve"> </w:t>
      </w:r>
      <w:r w:rsidR="006638E7">
        <w:t>March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B090" w14:textId="77777777" w:rsidR="00C74A35" w:rsidRDefault="00C74A35" w:rsidP="00C74A35">
      <w:r>
        <w:separator/>
      </w:r>
    </w:p>
  </w:endnote>
  <w:endnote w:type="continuationSeparator" w:id="0">
    <w:p w14:paraId="74F0ADDF" w14:textId="77777777" w:rsidR="00C74A35" w:rsidRDefault="00C74A35" w:rsidP="00C7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9440" w14:textId="77777777" w:rsidR="00C74A35" w:rsidRDefault="00C74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FB17" w14:textId="635B06CC" w:rsidR="00C74A35" w:rsidRPr="00C74A35" w:rsidRDefault="00C74A35" w:rsidP="00C74A35">
    <w:pPr>
      <w:pStyle w:val="Footer"/>
      <w:jc w:val="center"/>
      <w:rPr>
        <w:rFonts w:ascii="Arial" w:hAnsi="Arial" w:cs="Arial"/>
        <w:sz w:val="14"/>
      </w:rPr>
    </w:pPr>
    <w:r w:rsidRPr="00C74A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C07A" w14:textId="77777777" w:rsidR="00C74A35" w:rsidRDefault="00C74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D5E5" w14:textId="77777777" w:rsidR="00C74A35" w:rsidRDefault="00C74A35" w:rsidP="00C74A35">
      <w:r>
        <w:separator/>
      </w:r>
    </w:p>
  </w:footnote>
  <w:footnote w:type="continuationSeparator" w:id="0">
    <w:p w14:paraId="0A04E6A7" w14:textId="77777777" w:rsidR="00C74A35" w:rsidRDefault="00C74A35" w:rsidP="00C7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7B35" w14:textId="77777777" w:rsidR="00C74A35" w:rsidRDefault="00C74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A7E9" w14:textId="77777777" w:rsidR="00C74A35" w:rsidRDefault="00C74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484A" w14:textId="77777777" w:rsidR="00C74A35" w:rsidRDefault="00C74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B6CE5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244C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D5694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5AE9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74A35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4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A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74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A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2021-03-01T01:04:00Z</cp:lastPrinted>
  <dcterms:created xsi:type="dcterms:W3CDTF">2021-03-01T05:35:00Z</dcterms:created>
  <dcterms:modified xsi:type="dcterms:W3CDTF">2021-03-01T05:35:00Z</dcterms:modified>
</cp:coreProperties>
</file>