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4EC0A491" w:rsidR="001440B3" w:rsidRPr="002C05FF" w:rsidRDefault="00DC3E46" w:rsidP="002C05FF">
      <w:pPr>
        <w:pStyle w:val="Billname"/>
        <w:spacing w:before="700"/>
        <w:ind w:right="-57"/>
        <w:rPr>
          <w:spacing w:val="-2"/>
        </w:rPr>
      </w:pPr>
      <w:r w:rsidRPr="002C05FF">
        <w:rPr>
          <w:spacing w:val="-2"/>
        </w:rPr>
        <w:t xml:space="preserve">Corrections Management </w:t>
      </w:r>
      <w:r w:rsidR="002C05FF" w:rsidRPr="002C05FF">
        <w:rPr>
          <w:spacing w:val="-2"/>
        </w:rPr>
        <w:t xml:space="preserve">(Court Transport Unit Incident Response Code Blue – Medical Emergency) </w:t>
      </w:r>
      <w:r w:rsidR="00031963" w:rsidRPr="002C05FF">
        <w:rPr>
          <w:spacing w:val="-2"/>
        </w:rPr>
        <w:t>Operating Procedure</w:t>
      </w:r>
      <w:r w:rsidR="00525963" w:rsidRPr="002C05FF">
        <w:rPr>
          <w:spacing w:val="-2"/>
        </w:rPr>
        <w:t xml:space="preserve"> </w:t>
      </w:r>
      <w:r w:rsidR="008615AB" w:rsidRPr="002C05FF">
        <w:rPr>
          <w:spacing w:val="-2"/>
        </w:rPr>
        <w:t>2022</w:t>
      </w:r>
      <w:r w:rsidR="002C05FF">
        <w:rPr>
          <w:spacing w:val="-2"/>
        </w:rPr>
        <w:t>*</w:t>
      </w:r>
    </w:p>
    <w:p w14:paraId="09B62C25" w14:textId="768BD24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DE0756">
        <w:rPr>
          <w:rFonts w:ascii="Arial" w:hAnsi="Arial" w:cs="Arial"/>
          <w:b/>
          <w:bCs/>
        </w:rPr>
        <w:t>647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3B939A58" w:rsidR="001440B3" w:rsidRPr="002C05FF" w:rsidRDefault="001440B3" w:rsidP="0042011A">
      <w:pPr>
        <w:spacing w:before="140"/>
        <w:ind w:left="720"/>
        <w:rPr>
          <w:spacing w:val="-2"/>
        </w:rPr>
      </w:pPr>
      <w:r w:rsidRPr="002C05FF">
        <w:rPr>
          <w:spacing w:val="-2"/>
        </w:rPr>
        <w:t xml:space="preserve">This instrument is the </w:t>
      </w:r>
      <w:r w:rsidR="008615AB" w:rsidRPr="002C05FF">
        <w:rPr>
          <w:i/>
          <w:iCs/>
          <w:spacing w:val="-2"/>
        </w:rPr>
        <w:t xml:space="preserve">Corrections Management </w:t>
      </w:r>
      <w:r w:rsidR="002C05FF" w:rsidRPr="002C05FF">
        <w:rPr>
          <w:i/>
          <w:iCs/>
          <w:spacing w:val="-2"/>
        </w:rPr>
        <w:t xml:space="preserve">(Court Transport Unit Incident Response Code Blue - Medical Emergency) </w:t>
      </w:r>
      <w:r w:rsidR="00031963" w:rsidRPr="002C05FF">
        <w:rPr>
          <w:i/>
          <w:iCs/>
          <w:spacing w:val="-2"/>
        </w:rPr>
        <w:t>Operating Procedure</w:t>
      </w:r>
      <w:r w:rsidR="008615AB" w:rsidRPr="002C05FF">
        <w:rPr>
          <w:i/>
          <w:iCs/>
          <w:spacing w:val="-2"/>
        </w:rPr>
        <w:t xml:space="preserve"> 2022</w:t>
      </w:r>
      <w:r w:rsidRPr="002C05FF">
        <w:rPr>
          <w:i/>
          <w:iCs/>
          <w:spacing w:val="-2"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4E612B">
        <w:t>This instrument commences on</w:t>
      </w:r>
      <w:r w:rsidR="00DC3E46" w:rsidRPr="004E612B">
        <w:t xml:space="preserve"> </w:t>
      </w:r>
      <w:r w:rsidR="00031963" w:rsidRPr="004E612B">
        <w:t>3 April 2023</w:t>
      </w:r>
      <w:r w:rsidRPr="004E612B">
        <w:t>.</w:t>
      </w:r>
      <w:r>
        <w:t xml:space="preserve"> </w:t>
      </w:r>
    </w:p>
    <w:p w14:paraId="779BEF6A" w14:textId="2F716DA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12B">
        <w:rPr>
          <w:rFonts w:ascii="Arial" w:hAnsi="Arial" w:cs="Arial"/>
          <w:b/>
          <w:bCs/>
        </w:rPr>
        <w:t>Operating Procedure</w:t>
      </w:r>
    </w:p>
    <w:p w14:paraId="343CAA06" w14:textId="040062A1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4E612B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7919A65C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4E612B">
        <w:t>NI2021-</w:t>
      </w:r>
      <w:r w:rsidR="007E75F3">
        <w:t>181</w:t>
      </w:r>
      <w:r w:rsidR="004E612B">
        <w:t xml:space="preserve">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A2687A">
        <w:rPr>
          <w:i/>
          <w:iCs/>
        </w:rPr>
        <w:t xml:space="preserve">Code </w:t>
      </w:r>
      <w:r w:rsidR="007E75F3">
        <w:rPr>
          <w:i/>
          <w:iCs/>
        </w:rPr>
        <w:t>Pink – Medical Emergency</w:t>
      </w:r>
      <w:r w:rsidR="00A2687A">
        <w:rPr>
          <w:i/>
          <w:iCs/>
        </w:rPr>
        <w:t>)</w:t>
      </w:r>
      <w:r w:rsidR="000E0567">
        <w:rPr>
          <w:i/>
          <w:iCs/>
        </w:rPr>
        <w:t xml:space="preserve"> </w:t>
      </w:r>
      <w:r w:rsidR="001B4BB5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1B4BB5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3E4372BB" w14:textId="6D762E67" w:rsidR="004E612B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4E09F4EC" w14:textId="3C0B4EF0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737362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2C0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304F" w14:textId="77777777" w:rsidR="000236A2" w:rsidRDefault="00023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5187" w14:textId="42189E95" w:rsidR="000236A2" w:rsidRPr="000236A2" w:rsidRDefault="000236A2" w:rsidP="000236A2">
    <w:pPr>
      <w:pStyle w:val="Footer"/>
      <w:jc w:val="center"/>
      <w:rPr>
        <w:rFonts w:cs="Arial"/>
        <w:sz w:val="14"/>
      </w:rPr>
    </w:pPr>
    <w:r w:rsidRPr="000236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56C33290" w:rsidR="0042011A" w:rsidRDefault="002C05FF" w:rsidP="002C05FF">
    <w:pPr>
      <w:pStyle w:val="Footer"/>
      <w:spacing w:before="0" w:after="0" w:line="240" w:lineRule="auto"/>
      <w:rPr>
        <w:rFonts w:cs="Arial"/>
      </w:rPr>
    </w:pPr>
    <w:r w:rsidRPr="002C05FF">
      <w:rPr>
        <w:rFonts w:cs="Arial"/>
      </w:rPr>
      <w:t>*Name amended under Legislation Act, s 60</w:t>
    </w:r>
  </w:p>
  <w:p w14:paraId="197794DB" w14:textId="718623CF" w:rsidR="002C05FF" w:rsidRPr="000236A2" w:rsidRDefault="000236A2" w:rsidP="000236A2">
    <w:pPr>
      <w:pStyle w:val="Footer"/>
      <w:spacing w:after="0"/>
      <w:jc w:val="center"/>
      <w:rPr>
        <w:rFonts w:cs="Arial"/>
        <w:sz w:val="14"/>
      </w:rPr>
    </w:pPr>
    <w:r w:rsidRPr="000236A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B996" w14:textId="77777777" w:rsidR="000236A2" w:rsidRDefault="00023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94D7" w14:textId="77777777" w:rsidR="000236A2" w:rsidRDefault="000236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C285" w14:textId="77777777" w:rsidR="000236A2" w:rsidRDefault="00023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236A2"/>
    <w:rsid w:val="00031963"/>
    <w:rsid w:val="000470EA"/>
    <w:rsid w:val="000E0567"/>
    <w:rsid w:val="001143A5"/>
    <w:rsid w:val="001440B3"/>
    <w:rsid w:val="001B305C"/>
    <w:rsid w:val="001B4BB5"/>
    <w:rsid w:val="001C775B"/>
    <w:rsid w:val="00222933"/>
    <w:rsid w:val="00283719"/>
    <w:rsid w:val="002C05FF"/>
    <w:rsid w:val="003D74DA"/>
    <w:rsid w:val="003E3418"/>
    <w:rsid w:val="0042011A"/>
    <w:rsid w:val="004E612B"/>
    <w:rsid w:val="00525963"/>
    <w:rsid w:val="00566C33"/>
    <w:rsid w:val="00627729"/>
    <w:rsid w:val="00656706"/>
    <w:rsid w:val="00737362"/>
    <w:rsid w:val="007A0448"/>
    <w:rsid w:val="007C378E"/>
    <w:rsid w:val="007E75F3"/>
    <w:rsid w:val="008615AB"/>
    <w:rsid w:val="009D5F3E"/>
    <w:rsid w:val="009E069B"/>
    <w:rsid w:val="00A24E15"/>
    <w:rsid w:val="00A2687A"/>
    <w:rsid w:val="00A603BA"/>
    <w:rsid w:val="00AA35F7"/>
    <w:rsid w:val="00AB3128"/>
    <w:rsid w:val="00AB43D5"/>
    <w:rsid w:val="00BC3BEF"/>
    <w:rsid w:val="00C351FC"/>
    <w:rsid w:val="00C3576B"/>
    <w:rsid w:val="00C70E85"/>
    <w:rsid w:val="00DA0E52"/>
    <w:rsid w:val="00DC3E46"/>
    <w:rsid w:val="00DE0756"/>
    <w:rsid w:val="00E55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1085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2022-12-19T05:15:00Z</dcterms:created>
  <dcterms:modified xsi:type="dcterms:W3CDTF">2022-12-19T05:15:00Z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10050632</vt:lpwstr>
  </property>
  <property fmtid="{D5CDD505-2E9C-101B-9397-08002B2CF9AE}" pid="4" name="JMSREQUIREDCHECKIN">
    <vt:lpwstr/>
  </property>
</Properties>
</file>