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B550" w14:textId="687937DB" w:rsidR="001440B3" w:rsidRDefault="00CC598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 </w:t>
      </w:r>
      <w:r w:rsidR="001440B3">
        <w:rPr>
          <w:rFonts w:ascii="Arial" w:hAnsi="Arial" w:cs="Arial"/>
        </w:rPr>
        <w:t>Australian Capital Territory</w:t>
      </w:r>
    </w:p>
    <w:p w14:paraId="1FEEA278" w14:textId="075F772C" w:rsidR="001440B3" w:rsidRDefault="00014B8D">
      <w:pPr>
        <w:pStyle w:val="Billname"/>
        <w:spacing w:before="700"/>
      </w:pPr>
      <w:r>
        <w:t xml:space="preserve">Housing Assistance </w:t>
      </w:r>
      <w:r w:rsidR="00165AEF">
        <w:t>Delegation Revocation</w:t>
      </w:r>
      <w:r w:rsidR="001440B3">
        <w:t xml:space="preserve"> </w:t>
      </w:r>
      <w:r w:rsidR="00165AEF">
        <w:t>202</w:t>
      </w:r>
      <w:r w:rsidR="00A276F6">
        <w:t>5</w:t>
      </w:r>
    </w:p>
    <w:p w14:paraId="20DB985B" w14:textId="7767C74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65AEF">
        <w:rPr>
          <w:rFonts w:ascii="Arial" w:hAnsi="Arial" w:cs="Arial"/>
          <w:b/>
          <w:bCs/>
        </w:rPr>
        <w:t>202</w:t>
      </w:r>
      <w:r w:rsidR="00CF2A4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E852F0">
        <w:rPr>
          <w:rFonts w:ascii="Arial" w:hAnsi="Arial" w:cs="Arial"/>
          <w:b/>
          <w:bCs/>
        </w:rPr>
        <w:t>187</w:t>
      </w:r>
    </w:p>
    <w:p w14:paraId="2370AED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EFD7B4" w14:textId="56C46303" w:rsidR="001440B3" w:rsidRDefault="00014B8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bCs/>
          <w:sz w:val="20"/>
        </w:rPr>
        <w:t xml:space="preserve">Housing Assistance Act 2007, </w:t>
      </w:r>
      <w:r w:rsidR="00AC3EC2" w:rsidRPr="00AC3EC2">
        <w:rPr>
          <w:rFonts w:cs="Arial"/>
          <w:bCs/>
          <w:sz w:val="20"/>
        </w:rPr>
        <w:t xml:space="preserve">section </w:t>
      </w:r>
      <w:r>
        <w:rPr>
          <w:rFonts w:cs="Arial"/>
          <w:bCs/>
          <w:sz w:val="20"/>
        </w:rPr>
        <w:t>17</w:t>
      </w:r>
      <w:r w:rsidR="00AC3EC2" w:rsidRPr="00AC3EC2">
        <w:rPr>
          <w:rFonts w:cs="Arial"/>
          <w:bCs/>
          <w:sz w:val="20"/>
        </w:rPr>
        <w:t xml:space="preserve"> (Delegation by </w:t>
      </w:r>
      <w:r>
        <w:rPr>
          <w:rFonts w:cs="Arial"/>
          <w:bCs/>
          <w:sz w:val="20"/>
        </w:rPr>
        <w:t>Housing Commissioner</w:t>
      </w:r>
      <w:r w:rsidR="00AC3EC2" w:rsidRPr="00AC3EC2">
        <w:rPr>
          <w:rFonts w:cs="Arial"/>
          <w:bCs/>
          <w:sz w:val="20"/>
        </w:rPr>
        <w:t>)</w:t>
      </w:r>
    </w:p>
    <w:p w14:paraId="7032E25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B2113A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FC63A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880A75" w14:textId="746B948B" w:rsidR="001440B3" w:rsidRPr="005D1D62" w:rsidRDefault="001440B3" w:rsidP="0042011A">
      <w:pPr>
        <w:spacing w:before="140"/>
        <w:ind w:left="720"/>
      </w:pPr>
      <w:r>
        <w:t xml:space="preserve">This instrument is the </w:t>
      </w:r>
      <w:r w:rsidR="00014B8D">
        <w:rPr>
          <w:i/>
          <w:iCs/>
        </w:rPr>
        <w:t>Housing Assistance</w:t>
      </w:r>
      <w:r w:rsidR="005D1D62">
        <w:rPr>
          <w:i/>
          <w:iCs/>
        </w:rPr>
        <w:t xml:space="preserve"> </w:t>
      </w:r>
      <w:r w:rsidR="008248A5">
        <w:rPr>
          <w:i/>
          <w:iCs/>
        </w:rPr>
        <w:t xml:space="preserve">Delegation </w:t>
      </w:r>
      <w:r w:rsidR="005D1D62">
        <w:rPr>
          <w:i/>
          <w:iCs/>
        </w:rPr>
        <w:t>Revocation 202</w:t>
      </w:r>
      <w:r w:rsidR="00A276F6">
        <w:rPr>
          <w:i/>
          <w:iCs/>
        </w:rPr>
        <w:t>5</w:t>
      </w:r>
      <w:r w:rsidR="005D1D62">
        <w:t>.</w:t>
      </w:r>
    </w:p>
    <w:p w14:paraId="7506100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4A1E178" w14:textId="2F7F9BB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65AEF">
        <w:t>the day after it is made</w:t>
      </w:r>
      <w:r>
        <w:t>.</w:t>
      </w:r>
    </w:p>
    <w:p w14:paraId="5153750F" w14:textId="1ED4611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65AEF">
        <w:rPr>
          <w:rFonts w:ascii="Arial" w:hAnsi="Arial" w:cs="Arial"/>
          <w:b/>
          <w:bCs/>
        </w:rPr>
        <w:t>Revocation</w:t>
      </w:r>
    </w:p>
    <w:p w14:paraId="09BEB0B2" w14:textId="4FD27CD7" w:rsidR="001440B3" w:rsidRDefault="00165AEF" w:rsidP="0042011A">
      <w:pPr>
        <w:spacing w:before="140"/>
        <w:ind w:left="720"/>
      </w:pPr>
      <w:r>
        <w:t>I revoke the following delegations:</w:t>
      </w:r>
    </w:p>
    <w:p w14:paraId="08D27FF5" w14:textId="77777777" w:rsidR="004B29AD" w:rsidRDefault="004B29AD" w:rsidP="0042011A">
      <w:pPr>
        <w:spacing w:before="140"/>
        <w:ind w:left="720"/>
      </w:pPr>
    </w:p>
    <w:p w14:paraId="2BA31E0F" w14:textId="2999661D" w:rsidR="00CC598C" w:rsidRDefault="00014B8D" w:rsidP="004B29AD">
      <w:pPr>
        <w:pStyle w:val="ListParagraph"/>
        <w:numPr>
          <w:ilvl w:val="0"/>
          <w:numId w:val="10"/>
        </w:numPr>
      </w:pPr>
      <w:r w:rsidRPr="004B29AD">
        <w:rPr>
          <w:i/>
          <w:iCs/>
        </w:rPr>
        <w:t xml:space="preserve">Housing Assistance (Authority to Represent) Delegation 2023 (No 1) </w:t>
      </w:r>
      <w:r>
        <w:t>[NI2023-782];</w:t>
      </w:r>
    </w:p>
    <w:p w14:paraId="453839A8" w14:textId="24A25EF1" w:rsidR="00014B8D" w:rsidRDefault="00014B8D" w:rsidP="004B29AD">
      <w:pPr>
        <w:pStyle w:val="ListParagraph"/>
        <w:numPr>
          <w:ilvl w:val="0"/>
          <w:numId w:val="10"/>
        </w:numPr>
      </w:pPr>
      <w:r w:rsidRPr="004B29AD">
        <w:rPr>
          <w:i/>
          <w:iCs/>
        </w:rPr>
        <w:t xml:space="preserve">Housing Assistance Delegation 2023 (No 1) </w:t>
      </w:r>
      <w:r>
        <w:t>[NI2023-786];</w:t>
      </w:r>
    </w:p>
    <w:p w14:paraId="680BB818" w14:textId="630AC443" w:rsidR="00014B8D" w:rsidRDefault="00014B8D" w:rsidP="004B29AD">
      <w:pPr>
        <w:pStyle w:val="ListParagraph"/>
        <w:numPr>
          <w:ilvl w:val="0"/>
          <w:numId w:val="10"/>
        </w:numPr>
      </w:pPr>
      <w:r w:rsidRPr="004B29AD">
        <w:rPr>
          <w:i/>
          <w:iCs/>
        </w:rPr>
        <w:t>Housing Assistance Housing Asset Assistance Program Delegation 2023 (No 1)</w:t>
      </w:r>
      <w:r>
        <w:t xml:space="preserve"> [NI2023-787];</w:t>
      </w:r>
    </w:p>
    <w:p w14:paraId="4D5B4C3E" w14:textId="44CDEF13" w:rsidR="00014B8D" w:rsidRDefault="00014B8D" w:rsidP="004B29AD">
      <w:pPr>
        <w:pStyle w:val="ListParagraph"/>
        <w:numPr>
          <w:ilvl w:val="0"/>
          <w:numId w:val="10"/>
        </w:numPr>
      </w:pPr>
      <w:r w:rsidRPr="004B29AD">
        <w:rPr>
          <w:i/>
          <w:iCs/>
        </w:rPr>
        <w:t xml:space="preserve">Housing Assistance Public Rental Housing Assistance Program Delegation 2023 (No 1) </w:t>
      </w:r>
      <w:r>
        <w:t>[NI2023-794]</w:t>
      </w:r>
      <w:r w:rsidR="00136039">
        <w:t>;</w:t>
      </w:r>
    </w:p>
    <w:p w14:paraId="0A757CEC" w14:textId="005BC6E4" w:rsidR="00014B8D" w:rsidRDefault="00014B8D" w:rsidP="004B29AD">
      <w:pPr>
        <w:pStyle w:val="ListParagraph"/>
        <w:numPr>
          <w:ilvl w:val="0"/>
          <w:numId w:val="10"/>
        </w:numPr>
      </w:pPr>
      <w:r w:rsidRPr="004B29AD">
        <w:rPr>
          <w:i/>
          <w:iCs/>
        </w:rPr>
        <w:t xml:space="preserve">Housing Assistance Rental Bond Program Delegation 2023 (No 1) </w:t>
      </w:r>
      <w:r>
        <w:t>[NI2023-793];</w:t>
      </w:r>
    </w:p>
    <w:p w14:paraId="0AA289BB" w14:textId="23010DB8" w:rsidR="00FC109E" w:rsidRPr="00FC109E" w:rsidRDefault="00014B8D" w:rsidP="004B29AD">
      <w:pPr>
        <w:pStyle w:val="ListParagraph"/>
        <w:numPr>
          <w:ilvl w:val="0"/>
          <w:numId w:val="10"/>
        </w:numPr>
      </w:pPr>
      <w:r w:rsidRPr="004B29AD">
        <w:rPr>
          <w:i/>
          <w:iCs/>
        </w:rPr>
        <w:t xml:space="preserve">Safer Families Assistance Program Delegation 2023 (No 1) </w:t>
      </w:r>
      <w:r>
        <w:t>[NI2023-838].</w:t>
      </w:r>
    </w:p>
    <w:p w14:paraId="01152D7A" w14:textId="77777777" w:rsidR="00CD121D" w:rsidRPr="00CD121D" w:rsidRDefault="00CD121D" w:rsidP="00CD121D">
      <w:pPr>
        <w:ind w:left="720"/>
      </w:pPr>
    </w:p>
    <w:p w14:paraId="13DB48B1" w14:textId="6969E73F" w:rsidR="0042011A" w:rsidRDefault="004B29AD" w:rsidP="00AC3EC2">
      <w:pPr>
        <w:tabs>
          <w:tab w:val="left" w:pos="4320"/>
        </w:tabs>
        <w:spacing w:before="1440"/>
      </w:pPr>
      <w:r>
        <w:t>C</w:t>
      </w:r>
      <w:r w:rsidR="00AC3EC2">
        <w:t>atherine Rule</w:t>
      </w:r>
    </w:p>
    <w:p w14:paraId="2B8A433A" w14:textId="77777777" w:rsidR="005268F4" w:rsidRDefault="005268F4" w:rsidP="0042011A">
      <w:pPr>
        <w:tabs>
          <w:tab w:val="left" w:pos="432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Commissioner for Social Housing</w:t>
      </w:r>
    </w:p>
    <w:p w14:paraId="7407158C" w14:textId="2CF76FD7" w:rsidR="00AC3EC2" w:rsidRDefault="00AC3EC2" w:rsidP="0042011A">
      <w:pPr>
        <w:tabs>
          <w:tab w:val="left" w:pos="4320"/>
        </w:tabs>
      </w:pPr>
      <w:r>
        <w:t>Community Services Directorate</w:t>
      </w:r>
    </w:p>
    <w:bookmarkEnd w:id="0"/>
    <w:p w14:paraId="7F0B7743" w14:textId="0472B9BD" w:rsidR="001440B3" w:rsidRDefault="00CE6852">
      <w:pPr>
        <w:tabs>
          <w:tab w:val="left" w:pos="4320"/>
        </w:tabs>
      </w:pPr>
      <w:r>
        <w:t>28 March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8C5D" w14:textId="77777777" w:rsidR="00973BD9" w:rsidRDefault="00973BD9" w:rsidP="001440B3">
      <w:r>
        <w:separator/>
      </w:r>
    </w:p>
  </w:endnote>
  <w:endnote w:type="continuationSeparator" w:id="0">
    <w:p w14:paraId="6CDA7D92" w14:textId="77777777" w:rsidR="00973BD9" w:rsidRDefault="00973BD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0C7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687" w14:textId="66192B46" w:rsidR="0042011A" w:rsidRPr="006C496F" w:rsidRDefault="006C496F" w:rsidP="006C496F">
    <w:pPr>
      <w:pStyle w:val="Footer"/>
      <w:jc w:val="center"/>
      <w:rPr>
        <w:rFonts w:cs="Arial"/>
        <w:sz w:val="14"/>
      </w:rPr>
    </w:pPr>
    <w:r w:rsidRPr="006C496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0A9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C33E" w14:textId="77777777" w:rsidR="00973BD9" w:rsidRDefault="00973BD9" w:rsidP="001440B3">
      <w:r>
        <w:separator/>
      </w:r>
    </w:p>
  </w:footnote>
  <w:footnote w:type="continuationSeparator" w:id="0">
    <w:p w14:paraId="023FAF1C" w14:textId="77777777" w:rsidR="00973BD9" w:rsidRDefault="00973BD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D39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976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48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6CA4912"/>
    <w:multiLevelType w:val="hybridMultilevel"/>
    <w:tmpl w:val="073858B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3088008">
    <w:abstractNumId w:val="2"/>
  </w:num>
  <w:num w:numId="2" w16cid:durableId="1434205810">
    <w:abstractNumId w:val="0"/>
  </w:num>
  <w:num w:numId="3" w16cid:durableId="1333023678">
    <w:abstractNumId w:val="3"/>
  </w:num>
  <w:num w:numId="4" w16cid:durableId="669330631">
    <w:abstractNumId w:val="6"/>
  </w:num>
  <w:num w:numId="5" w16cid:durableId="1466393025">
    <w:abstractNumId w:val="8"/>
  </w:num>
  <w:num w:numId="6" w16cid:durableId="1895696606">
    <w:abstractNumId w:val="1"/>
  </w:num>
  <w:num w:numId="7" w16cid:durableId="1184782609">
    <w:abstractNumId w:val="4"/>
  </w:num>
  <w:num w:numId="8" w16cid:durableId="1694649073">
    <w:abstractNumId w:val="5"/>
  </w:num>
  <w:num w:numId="9" w16cid:durableId="1982539534">
    <w:abstractNumId w:val="9"/>
  </w:num>
  <w:num w:numId="10" w16cid:durableId="1581601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6A63"/>
    <w:rsid w:val="00014B8D"/>
    <w:rsid w:val="00015F7D"/>
    <w:rsid w:val="00037AF0"/>
    <w:rsid w:val="00040663"/>
    <w:rsid w:val="00052A06"/>
    <w:rsid w:val="000628D5"/>
    <w:rsid w:val="000B1E8F"/>
    <w:rsid w:val="000B1E9C"/>
    <w:rsid w:val="000D65BC"/>
    <w:rsid w:val="00136039"/>
    <w:rsid w:val="001440B3"/>
    <w:rsid w:val="00165AEF"/>
    <w:rsid w:val="00222933"/>
    <w:rsid w:val="002629E2"/>
    <w:rsid w:val="00283719"/>
    <w:rsid w:val="002B7310"/>
    <w:rsid w:val="002D5C54"/>
    <w:rsid w:val="002E0077"/>
    <w:rsid w:val="003232E6"/>
    <w:rsid w:val="00381AD7"/>
    <w:rsid w:val="00384CE2"/>
    <w:rsid w:val="0042011A"/>
    <w:rsid w:val="00467D64"/>
    <w:rsid w:val="004B29AD"/>
    <w:rsid w:val="00525963"/>
    <w:rsid w:val="005268F4"/>
    <w:rsid w:val="00574487"/>
    <w:rsid w:val="00592197"/>
    <w:rsid w:val="005A478F"/>
    <w:rsid w:val="005C2118"/>
    <w:rsid w:val="005C35E7"/>
    <w:rsid w:val="005D1D62"/>
    <w:rsid w:val="006149EA"/>
    <w:rsid w:val="00614B9C"/>
    <w:rsid w:val="00653B12"/>
    <w:rsid w:val="0067539C"/>
    <w:rsid w:val="006C496F"/>
    <w:rsid w:val="007C2BFA"/>
    <w:rsid w:val="00812F42"/>
    <w:rsid w:val="008248A5"/>
    <w:rsid w:val="00873CB9"/>
    <w:rsid w:val="008F339A"/>
    <w:rsid w:val="00973BD9"/>
    <w:rsid w:val="009C7BD2"/>
    <w:rsid w:val="00A276F6"/>
    <w:rsid w:val="00A41EB6"/>
    <w:rsid w:val="00A841D6"/>
    <w:rsid w:val="00AA35F7"/>
    <w:rsid w:val="00AB2BD0"/>
    <w:rsid w:val="00AC3EC2"/>
    <w:rsid w:val="00B81F0E"/>
    <w:rsid w:val="00CC598C"/>
    <w:rsid w:val="00CD121D"/>
    <w:rsid w:val="00CE6852"/>
    <w:rsid w:val="00CF2A44"/>
    <w:rsid w:val="00D20318"/>
    <w:rsid w:val="00D470D1"/>
    <w:rsid w:val="00D75F86"/>
    <w:rsid w:val="00DE3FB2"/>
    <w:rsid w:val="00E02012"/>
    <w:rsid w:val="00E852F0"/>
    <w:rsid w:val="00EB31C6"/>
    <w:rsid w:val="00F1461C"/>
    <w:rsid w:val="00F262AD"/>
    <w:rsid w:val="00F81A31"/>
    <w:rsid w:val="00FA5092"/>
    <w:rsid w:val="00FC109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5F01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4B2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857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2025-04-21T23:58:00Z</dcterms:created>
  <dcterms:modified xsi:type="dcterms:W3CDTF">2025-04-21T23:58:00Z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2024-10-21T23:37:11Z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26566502-5112-4c4f-91ae-6de528081e13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14103603</vt:lpwstr>
  </property>
  <property fmtid="{D5CDD505-2E9C-101B-9397-08002B2CF9AE}" pid="11" name="JMSREQUIREDCHECKIN">
    <vt:lpwstr/>
  </property>
</Properties>
</file>