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6184FC4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770EA1">
        <w:t>7</w:t>
      </w:r>
      <w:r>
        <w:t>)</w:t>
      </w:r>
    </w:p>
    <w:p w14:paraId="6A3901D9" w14:textId="2E02044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5509B">
        <w:rPr>
          <w:sz w:val="20"/>
        </w:rPr>
        <w:t>21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0D35CEC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6B01F4">
        <w:rPr>
          <w:rFonts w:ascii="Arial" w:hAnsi="Arial" w:cs="Arial"/>
          <w:b/>
          <w:bCs/>
        </w:rPr>
        <w:t>142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102F941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770EA1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531"/>
        <w:gridCol w:w="4252"/>
      </w:tblGrid>
      <w:tr w:rsidR="00DF2C1D" w:rsidRPr="00C5088F" w14:paraId="6B8457E9" w14:textId="77777777" w:rsidTr="00A366FE">
        <w:trPr>
          <w:cantSplit/>
          <w:trHeight w:val="408"/>
          <w:tblHeader/>
        </w:trPr>
        <w:tc>
          <w:tcPr>
            <w:tcW w:w="229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53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A366FE">
        <w:trPr>
          <w:cantSplit/>
          <w:trHeight w:val="408"/>
        </w:trPr>
        <w:tc>
          <w:tcPr>
            <w:tcW w:w="2297" w:type="dxa"/>
          </w:tcPr>
          <w:p w14:paraId="580D699A" w14:textId="066E03F7" w:rsidR="00EF6927" w:rsidRPr="005C594C" w:rsidRDefault="003E4760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E4760">
              <w:rPr>
                <w:rFonts w:ascii="Times New Roman" w:hAnsi="Times New Roman"/>
                <w:sz w:val="24"/>
                <w:szCs w:val="24"/>
              </w:rPr>
              <w:t>BMD CONSTRUCTIO</w:t>
            </w:r>
            <w:r w:rsidR="00A366FE">
              <w:rPr>
                <w:rFonts w:ascii="Times New Roman" w:hAnsi="Times New Roman"/>
                <w:sz w:val="24"/>
                <w:szCs w:val="24"/>
              </w:rPr>
              <w:t>N</w:t>
            </w:r>
            <w:r w:rsidRPr="003E4760">
              <w:rPr>
                <w:rFonts w:ascii="Times New Roman" w:hAnsi="Times New Roman"/>
                <w:sz w:val="24"/>
                <w:szCs w:val="24"/>
              </w:rPr>
              <w:t>S PTY LTD</w:t>
            </w:r>
          </w:p>
        </w:tc>
        <w:tc>
          <w:tcPr>
            <w:tcW w:w="1531" w:type="dxa"/>
          </w:tcPr>
          <w:p w14:paraId="15991902" w14:textId="47643D0B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476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2D610FF5" w14:textId="3F4F88C7" w:rsidR="00EF6927" w:rsidRPr="00142718" w:rsidRDefault="00A366FE" w:rsidP="005F2F48">
            <w:pPr>
              <w:rPr>
                <w:szCs w:val="24"/>
              </w:rPr>
            </w:pPr>
            <w:r w:rsidRPr="00A366FE">
              <w:rPr>
                <w:szCs w:val="24"/>
              </w:rPr>
              <w:t>The extraction of more than 100m3 of material (other than water) from a waterway</w:t>
            </w:r>
            <w:r w:rsidR="00350765" w:rsidRPr="00350765">
              <w:rPr>
                <w:szCs w:val="24"/>
              </w:rPr>
              <w:t xml:space="preserve">– </w:t>
            </w:r>
            <w:r>
              <w:rPr>
                <w:szCs w:val="24"/>
              </w:rPr>
              <w:t xml:space="preserve">Block 9 </w:t>
            </w:r>
            <w:r w:rsidR="00606968">
              <w:rPr>
                <w:szCs w:val="24"/>
              </w:rPr>
              <w:t xml:space="preserve">and Block </w:t>
            </w:r>
            <w:r>
              <w:rPr>
                <w:szCs w:val="24"/>
              </w:rPr>
              <w:t>10 Section 3</w:t>
            </w:r>
            <w:r w:rsidR="00606968">
              <w:rPr>
                <w:szCs w:val="24"/>
              </w:rPr>
              <w:t>, Block 12 and Block 13 Section 39 Molonglo valley ACT</w:t>
            </w:r>
            <w:r w:rsidR="00350765" w:rsidRPr="00350765">
              <w:rPr>
                <w:szCs w:val="24"/>
              </w:rPr>
              <w:t>.</w:t>
            </w:r>
          </w:p>
        </w:tc>
      </w:tr>
    </w:tbl>
    <w:p w14:paraId="5842685A" w14:textId="2403F131" w:rsidR="006D7C88" w:rsidRDefault="006B0C86" w:rsidP="00606968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B3780">
        <w:rPr>
          <w:rFonts w:ascii="Arial" w:hAnsi="Arial" w:cs="Arial"/>
          <w:b/>
          <w:bCs/>
        </w:rPr>
        <w:t>2</w:t>
      </w:r>
      <w:r w:rsidR="007E3E7E">
        <w:rPr>
          <w:rFonts w:ascii="Arial" w:hAnsi="Arial" w:cs="Arial"/>
          <w:b/>
          <w:bCs/>
        </w:rPr>
        <w:t>9</w:t>
      </w:r>
      <w:r w:rsidR="0059579C">
        <w:rPr>
          <w:rFonts w:ascii="Arial" w:hAnsi="Arial" w:cs="Arial"/>
          <w:b/>
          <w:bCs/>
        </w:rPr>
        <w:t xml:space="preserve"> </w:t>
      </w:r>
      <w:r w:rsidR="005134DA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0A5F227E" w14:textId="77777777" w:rsidR="00606968" w:rsidRDefault="00606968" w:rsidP="00606968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7460D19F" w14:textId="141FE5CD" w:rsidR="00887021" w:rsidRDefault="00887021" w:rsidP="00C42066">
      <w:pPr>
        <w:pStyle w:val="NormalWeb"/>
        <w:ind w:firstLine="720"/>
        <w:rPr>
          <w:noProof/>
        </w:rPr>
      </w:pPr>
    </w:p>
    <w:p w14:paraId="0F6EB0B8" w14:textId="368489F6" w:rsidR="0042011A" w:rsidRDefault="00D13FC0" w:rsidP="00845F2F">
      <w:pPr>
        <w:tabs>
          <w:tab w:val="left" w:pos="4320"/>
        </w:tabs>
        <w:ind w:left="720"/>
      </w:pPr>
      <w:r>
        <w:t>Dr. Joe Duggan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51ADB414" w:rsidR="008F195D" w:rsidRDefault="00C42066" w:rsidP="00845F2F">
      <w:pPr>
        <w:tabs>
          <w:tab w:val="left" w:pos="4320"/>
        </w:tabs>
        <w:ind w:left="720"/>
      </w:pPr>
      <w:r>
        <w:t>25</w:t>
      </w:r>
      <w:r w:rsidR="001A3CEE">
        <w:t xml:space="preserve"> </w:t>
      </w:r>
      <w:r w:rsidR="005134DA">
        <w:t>March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14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797" w:bottom="142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488E" w14:textId="77777777" w:rsidR="001C147E" w:rsidRDefault="001C147E" w:rsidP="001440B3">
      <w:r>
        <w:separator/>
      </w:r>
    </w:p>
  </w:endnote>
  <w:endnote w:type="continuationSeparator" w:id="0">
    <w:p w14:paraId="64E3BFFB" w14:textId="77777777" w:rsidR="001C147E" w:rsidRDefault="001C147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6A6" w14:textId="77777777" w:rsidR="00F47833" w:rsidRDefault="00F47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2FAE" w14:textId="7EA92A8C" w:rsidR="00F47833" w:rsidRPr="00F47833" w:rsidRDefault="00F47833" w:rsidP="00F47833">
    <w:pPr>
      <w:pStyle w:val="Footer"/>
      <w:jc w:val="center"/>
      <w:rPr>
        <w:rFonts w:cs="Arial"/>
        <w:sz w:val="14"/>
      </w:rPr>
    </w:pPr>
    <w:r w:rsidRPr="00F478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3F37" w14:textId="77777777" w:rsidR="00F47833" w:rsidRDefault="00F47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EE51" w14:textId="77777777" w:rsidR="001C147E" w:rsidRDefault="001C147E" w:rsidP="001440B3">
      <w:r>
        <w:separator/>
      </w:r>
    </w:p>
  </w:footnote>
  <w:footnote w:type="continuationSeparator" w:id="0">
    <w:p w14:paraId="7C4D42B4" w14:textId="77777777" w:rsidR="001C147E" w:rsidRDefault="001C147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103" w14:textId="77777777" w:rsidR="00F47833" w:rsidRDefault="00F47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C293" w14:textId="77777777" w:rsidR="00F47833" w:rsidRDefault="00F47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24E9" w14:textId="77777777" w:rsidR="00F47833" w:rsidRDefault="00F47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345B1"/>
    <w:rsid w:val="00044D35"/>
    <w:rsid w:val="00051008"/>
    <w:rsid w:val="00053E71"/>
    <w:rsid w:val="000647E9"/>
    <w:rsid w:val="000673C3"/>
    <w:rsid w:val="0007139D"/>
    <w:rsid w:val="00077089"/>
    <w:rsid w:val="00085DA2"/>
    <w:rsid w:val="000922B5"/>
    <w:rsid w:val="00092CB0"/>
    <w:rsid w:val="00095423"/>
    <w:rsid w:val="00096EB8"/>
    <w:rsid w:val="000A0502"/>
    <w:rsid w:val="000A13D1"/>
    <w:rsid w:val="000A2C89"/>
    <w:rsid w:val="000A31B3"/>
    <w:rsid w:val="000B6082"/>
    <w:rsid w:val="000C3DD8"/>
    <w:rsid w:val="000D1F31"/>
    <w:rsid w:val="000D64D6"/>
    <w:rsid w:val="000E0D6F"/>
    <w:rsid w:val="000E30D2"/>
    <w:rsid w:val="000E61CA"/>
    <w:rsid w:val="000F6F60"/>
    <w:rsid w:val="00101FD0"/>
    <w:rsid w:val="00101FD1"/>
    <w:rsid w:val="00106407"/>
    <w:rsid w:val="001138CB"/>
    <w:rsid w:val="00114340"/>
    <w:rsid w:val="0012316C"/>
    <w:rsid w:val="001316CF"/>
    <w:rsid w:val="00132776"/>
    <w:rsid w:val="001347F6"/>
    <w:rsid w:val="00142718"/>
    <w:rsid w:val="0014380C"/>
    <w:rsid w:val="001440B3"/>
    <w:rsid w:val="001473F2"/>
    <w:rsid w:val="0015509B"/>
    <w:rsid w:val="0016107D"/>
    <w:rsid w:val="00174E2F"/>
    <w:rsid w:val="00191121"/>
    <w:rsid w:val="0019129F"/>
    <w:rsid w:val="001913A8"/>
    <w:rsid w:val="00193883"/>
    <w:rsid w:val="001943DA"/>
    <w:rsid w:val="00196BEC"/>
    <w:rsid w:val="001A1E99"/>
    <w:rsid w:val="001A26DA"/>
    <w:rsid w:val="001A3CEE"/>
    <w:rsid w:val="001A6695"/>
    <w:rsid w:val="001B37DF"/>
    <w:rsid w:val="001C147E"/>
    <w:rsid w:val="001F0EBA"/>
    <w:rsid w:val="001F4892"/>
    <w:rsid w:val="00211BBB"/>
    <w:rsid w:val="00213E13"/>
    <w:rsid w:val="002276D1"/>
    <w:rsid w:val="00227D19"/>
    <w:rsid w:val="00234691"/>
    <w:rsid w:val="002457E4"/>
    <w:rsid w:val="002472AB"/>
    <w:rsid w:val="00263C51"/>
    <w:rsid w:val="00283719"/>
    <w:rsid w:val="0028576F"/>
    <w:rsid w:val="002925B7"/>
    <w:rsid w:val="00292759"/>
    <w:rsid w:val="002A38B1"/>
    <w:rsid w:val="002A4D03"/>
    <w:rsid w:val="002A4EF9"/>
    <w:rsid w:val="002B28DB"/>
    <w:rsid w:val="002C5C04"/>
    <w:rsid w:val="002D1EFA"/>
    <w:rsid w:val="002D717E"/>
    <w:rsid w:val="002E0C13"/>
    <w:rsid w:val="002E35D3"/>
    <w:rsid w:val="002F0A4D"/>
    <w:rsid w:val="00301342"/>
    <w:rsid w:val="003044ED"/>
    <w:rsid w:val="00304B18"/>
    <w:rsid w:val="00305D2D"/>
    <w:rsid w:val="00320357"/>
    <w:rsid w:val="00321BBD"/>
    <w:rsid w:val="00323D5B"/>
    <w:rsid w:val="003332D5"/>
    <w:rsid w:val="0034223B"/>
    <w:rsid w:val="00344E9A"/>
    <w:rsid w:val="003458F3"/>
    <w:rsid w:val="0034618C"/>
    <w:rsid w:val="00347B09"/>
    <w:rsid w:val="00350765"/>
    <w:rsid w:val="00362FDD"/>
    <w:rsid w:val="003667EC"/>
    <w:rsid w:val="00385C10"/>
    <w:rsid w:val="00393F5E"/>
    <w:rsid w:val="003C421C"/>
    <w:rsid w:val="003D10CC"/>
    <w:rsid w:val="003D288C"/>
    <w:rsid w:val="003D7222"/>
    <w:rsid w:val="003D7A4E"/>
    <w:rsid w:val="003E4760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6B8A"/>
    <w:rsid w:val="0042011A"/>
    <w:rsid w:val="00432989"/>
    <w:rsid w:val="00441B2C"/>
    <w:rsid w:val="00442526"/>
    <w:rsid w:val="00444A4A"/>
    <w:rsid w:val="0045122E"/>
    <w:rsid w:val="00455F53"/>
    <w:rsid w:val="00476E76"/>
    <w:rsid w:val="00487CEA"/>
    <w:rsid w:val="004911AE"/>
    <w:rsid w:val="004A689E"/>
    <w:rsid w:val="004C08A1"/>
    <w:rsid w:val="004C4E5A"/>
    <w:rsid w:val="004C6BA6"/>
    <w:rsid w:val="004D0C66"/>
    <w:rsid w:val="004D5FC9"/>
    <w:rsid w:val="004E1A1C"/>
    <w:rsid w:val="004F032E"/>
    <w:rsid w:val="004F69D3"/>
    <w:rsid w:val="0050516E"/>
    <w:rsid w:val="005057CB"/>
    <w:rsid w:val="0050615C"/>
    <w:rsid w:val="00512411"/>
    <w:rsid w:val="005134DA"/>
    <w:rsid w:val="005175DE"/>
    <w:rsid w:val="00521E74"/>
    <w:rsid w:val="00525963"/>
    <w:rsid w:val="0052724A"/>
    <w:rsid w:val="00531EA0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229A"/>
    <w:rsid w:val="0059579C"/>
    <w:rsid w:val="00597F2C"/>
    <w:rsid w:val="005A0EB6"/>
    <w:rsid w:val="005A2F34"/>
    <w:rsid w:val="005A5162"/>
    <w:rsid w:val="005B440E"/>
    <w:rsid w:val="005B6D15"/>
    <w:rsid w:val="005C2C55"/>
    <w:rsid w:val="005C3689"/>
    <w:rsid w:val="005C594C"/>
    <w:rsid w:val="005D183D"/>
    <w:rsid w:val="005D2596"/>
    <w:rsid w:val="005D2B73"/>
    <w:rsid w:val="005D560C"/>
    <w:rsid w:val="005F163C"/>
    <w:rsid w:val="005F2F48"/>
    <w:rsid w:val="005F6BF6"/>
    <w:rsid w:val="005F6D4D"/>
    <w:rsid w:val="005F70A0"/>
    <w:rsid w:val="00604B40"/>
    <w:rsid w:val="00606968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81CAF"/>
    <w:rsid w:val="006B01F4"/>
    <w:rsid w:val="006B040F"/>
    <w:rsid w:val="006B0C86"/>
    <w:rsid w:val="006B3780"/>
    <w:rsid w:val="006B5925"/>
    <w:rsid w:val="006C6005"/>
    <w:rsid w:val="006D7C88"/>
    <w:rsid w:val="006E2B03"/>
    <w:rsid w:val="006F04AD"/>
    <w:rsid w:val="00714282"/>
    <w:rsid w:val="00720833"/>
    <w:rsid w:val="00721D88"/>
    <w:rsid w:val="00721FA3"/>
    <w:rsid w:val="00722D8E"/>
    <w:rsid w:val="00723A3A"/>
    <w:rsid w:val="00723F4F"/>
    <w:rsid w:val="00724CB9"/>
    <w:rsid w:val="00731BF4"/>
    <w:rsid w:val="00734A70"/>
    <w:rsid w:val="00741C9B"/>
    <w:rsid w:val="00742D77"/>
    <w:rsid w:val="00745714"/>
    <w:rsid w:val="00745ADD"/>
    <w:rsid w:val="00745B28"/>
    <w:rsid w:val="00751A62"/>
    <w:rsid w:val="0076009B"/>
    <w:rsid w:val="00764DDF"/>
    <w:rsid w:val="00770EA1"/>
    <w:rsid w:val="007732D2"/>
    <w:rsid w:val="0078005B"/>
    <w:rsid w:val="00781413"/>
    <w:rsid w:val="00795A30"/>
    <w:rsid w:val="007A423E"/>
    <w:rsid w:val="007A59F9"/>
    <w:rsid w:val="007A78AA"/>
    <w:rsid w:val="007B0794"/>
    <w:rsid w:val="007C1146"/>
    <w:rsid w:val="007C6BE2"/>
    <w:rsid w:val="007C7EA8"/>
    <w:rsid w:val="007D4F6A"/>
    <w:rsid w:val="007E3E7E"/>
    <w:rsid w:val="00801811"/>
    <w:rsid w:val="00804039"/>
    <w:rsid w:val="0081078E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71F02"/>
    <w:rsid w:val="0087570E"/>
    <w:rsid w:val="00876282"/>
    <w:rsid w:val="008850DC"/>
    <w:rsid w:val="00887021"/>
    <w:rsid w:val="008927AF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01D01"/>
    <w:rsid w:val="00910707"/>
    <w:rsid w:val="00911150"/>
    <w:rsid w:val="00920497"/>
    <w:rsid w:val="00931378"/>
    <w:rsid w:val="00941296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23FB"/>
    <w:rsid w:val="009B68F5"/>
    <w:rsid w:val="009D04ED"/>
    <w:rsid w:val="009D2E86"/>
    <w:rsid w:val="009D639F"/>
    <w:rsid w:val="009E45A4"/>
    <w:rsid w:val="009F395C"/>
    <w:rsid w:val="00A0122E"/>
    <w:rsid w:val="00A07270"/>
    <w:rsid w:val="00A115E1"/>
    <w:rsid w:val="00A14C89"/>
    <w:rsid w:val="00A366FE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017F1"/>
    <w:rsid w:val="00C22C16"/>
    <w:rsid w:val="00C3195F"/>
    <w:rsid w:val="00C3588F"/>
    <w:rsid w:val="00C42066"/>
    <w:rsid w:val="00C476DC"/>
    <w:rsid w:val="00C53060"/>
    <w:rsid w:val="00C5677B"/>
    <w:rsid w:val="00C61CC4"/>
    <w:rsid w:val="00C6716A"/>
    <w:rsid w:val="00C749C8"/>
    <w:rsid w:val="00C84C54"/>
    <w:rsid w:val="00CA64C2"/>
    <w:rsid w:val="00CA66D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3FC0"/>
    <w:rsid w:val="00D154F9"/>
    <w:rsid w:val="00D22A50"/>
    <w:rsid w:val="00D25A73"/>
    <w:rsid w:val="00D34A35"/>
    <w:rsid w:val="00D421C3"/>
    <w:rsid w:val="00D42224"/>
    <w:rsid w:val="00D51023"/>
    <w:rsid w:val="00D518C4"/>
    <w:rsid w:val="00D544FC"/>
    <w:rsid w:val="00D55CF9"/>
    <w:rsid w:val="00D61D64"/>
    <w:rsid w:val="00D61E49"/>
    <w:rsid w:val="00D73FCE"/>
    <w:rsid w:val="00D839A6"/>
    <w:rsid w:val="00D902BF"/>
    <w:rsid w:val="00DA6AF3"/>
    <w:rsid w:val="00DA74A1"/>
    <w:rsid w:val="00DB2CB6"/>
    <w:rsid w:val="00DB3C13"/>
    <w:rsid w:val="00DC1ECA"/>
    <w:rsid w:val="00DD1CC1"/>
    <w:rsid w:val="00DE6435"/>
    <w:rsid w:val="00DF2C1D"/>
    <w:rsid w:val="00DF6A5C"/>
    <w:rsid w:val="00E21BD3"/>
    <w:rsid w:val="00E23F9D"/>
    <w:rsid w:val="00E24C68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B8E"/>
    <w:rsid w:val="00E91D63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455B"/>
    <w:rsid w:val="00F26F38"/>
    <w:rsid w:val="00F43751"/>
    <w:rsid w:val="00F47833"/>
    <w:rsid w:val="00F7276F"/>
    <w:rsid w:val="00F752CC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A60797141</value>
    </field>
    <field name="Objective-Title">
      <value order="0">Environmental Authorisation Grant Notice 2026 (No 7)-NI2026-142</value>
    </field>
    <field name="Objective-Description">
      <value order="0"/>
    </field>
    <field name="Objective-CreationStamp">
      <value order="0">2026-03-23T22:13:02Z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2026-03-25T03:16:27Z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Authorisation:1400 - 1499:1420 BMD Constructions Pty Ltd - Extraction of Materials from Molonglo River - B9 S3 Molonglo:Notification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vA77174838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1-2026/0021511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909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2026-03-25T03:40:00Z</cp:lastPrinted>
  <dcterms:created xsi:type="dcterms:W3CDTF">2026-03-25T03:59:00Z</dcterms:created>
  <dcterms:modified xsi:type="dcterms:W3CDTF">2026-03-25T03:59:00Z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A60797141</vt:lpwstr>
  </property>
  <property fmtid="{D5CDD505-2E9C-101B-9397-08002B2CF9AE}" pid="24" name="Objective-Title">
    <vt:lpwstr>Environmental Authorisation Grant Notice 2026 (No 7)-NI2026-142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2026-03-23T22:13:02Z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2026-03-25T03:16:27Z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Authorisation:1400 - 1499:1420 BMD Constructions Pty Ltd - Extraction of Materials from Molonglo River - B9 S3 Molonglo:Notification: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vA77174838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DMSID">
    <vt:lpwstr>15351159</vt:lpwstr>
  </property>
  <property fmtid="{D5CDD505-2E9C-101B-9397-08002B2CF9AE}" pid="60" name="CHECKEDOUTFROMJMS">
    <vt:lpwstr/>
  </property>
  <property fmtid="{D5CDD505-2E9C-101B-9397-08002B2CF9AE}" pid="61" name="JMSREQUIREDCHECKIN">
    <vt:lpwstr/>
  </property>
</Properties>
</file>